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AC72" w14:textId="0CABD940" w:rsidR="004F283E" w:rsidRPr="004F283E" w:rsidRDefault="005E4426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A4CBE1" wp14:editId="5F4CB256">
                <wp:simplePos x="0" y="0"/>
                <wp:positionH relativeFrom="column">
                  <wp:posOffset>295275</wp:posOffset>
                </wp:positionH>
                <wp:positionV relativeFrom="paragraph">
                  <wp:posOffset>790575</wp:posOffset>
                </wp:positionV>
                <wp:extent cx="9534525" cy="49815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E2C9" w14:textId="324935A7" w:rsidR="004F283E" w:rsidRDefault="004F283E" w:rsidP="004F283E">
                            <w:pPr>
                              <w:pStyle w:val="Default"/>
                            </w:pPr>
                          </w:p>
                          <w:p w14:paraId="1A4C0320" w14:textId="70E1CA20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This risk assessment is provided to assist school groups with planning their visit to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Worcester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Cathedral. It is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highly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recommended that the member of staff organising the trip pays 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pre-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visit to the Cathedral in order to carry out their own risk assessment</w:t>
                            </w:r>
                            <w:r w:rsidR="005029F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and to include the journey to and from the Cathedral</w:t>
                            </w:r>
                            <w:r w:rsid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043F42AD" w14:textId="77777777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7120AEC0" w14:textId="0A4D4EA3" w:rsidR="004F283E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On the day of your visit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, a safety briefing will be given by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a member of Education Department staff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 This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briefing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will include: </w:t>
                            </w:r>
                          </w:p>
                          <w:p w14:paraId="59D564AE" w14:textId="77777777" w:rsidR="004F283E" w:rsidRPr="00AB18D8" w:rsidRDefault="004F283E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0DDCEA93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1. Expectations of behaviour – reminder that this is a place of worship </w:t>
                            </w:r>
                          </w:p>
                          <w:p w14:paraId="6F1FAF63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2. Potential hazards to look out for </w:t>
                            </w:r>
                          </w:p>
                          <w:p w14:paraId="2D986CB1" w14:textId="77777777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3. Instructions to hold handrails at all times </w:t>
                            </w:r>
                          </w:p>
                          <w:p w14:paraId="4B8E825D" w14:textId="1299C144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4. </w:t>
                            </w:r>
                            <w:r w:rsidR="00EB224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Importance of not running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52C0F3D" w14:textId="35013921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5. </w:t>
                            </w:r>
                            <w:r w:rsidR="00D24F5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Importance of s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taying </w:t>
                            </w:r>
                            <w:r w:rsidR="00D24F5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with one’s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group </w:t>
                            </w:r>
                          </w:p>
                          <w:p w14:paraId="4506D427" w14:textId="31F79052" w:rsidR="004F283E" w:rsidRPr="00AB18D8" w:rsidRDefault="004F283E" w:rsidP="00AB18D8">
                            <w:pPr>
                              <w:pStyle w:val="Default"/>
                              <w:spacing w:after="133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6. Use of toilet only when accompanied by a teacher</w:t>
                            </w:r>
                          </w:p>
                          <w:p w14:paraId="086C5A44" w14:textId="77777777" w:rsidR="005E4426" w:rsidRDefault="005E4426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76516EC0" w14:textId="1C626596" w:rsidR="004F283E" w:rsidRPr="00AB18D8" w:rsidRDefault="005E4426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eminders of these will be given during the tour at appropriate moments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.</w:t>
                            </w:r>
                            <w:r w:rsidR="004F283E"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EF2953A" w14:textId="52632678" w:rsidR="004F283E" w:rsidRPr="00AB18D8" w:rsidRDefault="004F283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54C7EC0D" w14:textId="06D088B6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0"/>
                              </w:rPr>
                              <w:t xml:space="preserve">UNDERSTANDING THE RISK ASSESSMENT </w:t>
                            </w:r>
                          </w:p>
                          <w:p w14:paraId="091952D6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14B79E5E" w14:textId="3B37E6D3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HAZARD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Anything with the potential to cause harm </w:t>
                            </w:r>
                          </w:p>
                          <w:p w14:paraId="6A9EFBED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63434859" w14:textId="703393AD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LIKELIHOOD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The likelihood that damage, loss or injury will be caused by a hazard and how severe the outcome may be. </w:t>
                            </w:r>
                          </w:p>
                          <w:p w14:paraId="05B55939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273B741F" w14:textId="192C9F79" w:rsid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RISK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is considered in terms of the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likelihood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of a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hazard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occurring (rated from 1 – 5 where 1 is extremely low), and the potential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severity </w:t>
                            </w:r>
                            <w:r w:rsidRPr="00AB18D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of the outcome should that hazard occur, also rated from 1 - 5. </w:t>
                            </w:r>
                          </w:p>
                          <w:p w14:paraId="5FEEAE89" w14:textId="77777777" w:rsidR="00AB18D8" w:rsidRPr="00AB18D8" w:rsidRDefault="00AB18D8" w:rsidP="00AB18D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40C7ACA6" w14:textId="2BA6DB4D" w:rsidR="00AB18D8" w:rsidRPr="00AB18D8" w:rsidRDefault="00AB18D8" w:rsidP="00AB18D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RISK RATING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: The overall potential level of risk is calculated by multiplying </w:t>
                            </w: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likelihood 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by </w:t>
                            </w:r>
                            <w:r w:rsidRPr="00AB18D8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severity</w:t>
                            </w:r>
                            <w:r w:rsidRPr="00AB18D8">
                              <w:rPr>
                                <w:rFonts w:cstheme="minorHAnsi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C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62.25pt;width:750.75pt;height:3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" stroked="f">
                <v:textbox>
                  <w:txbxContent>
                    <w:p w14:paraId="181FE2C9" w14:textId="324935A7" w:rsidR="004F283E" w:rsidRDefault="004F283E" w:rsidP="004F283E">
                      <w:pPr>
                        <w:pStyle w:val="Default"/>
                      </w:pPr>
                    </w:p>
                    <w:p w14:paraId="1A4C0320" w14:textId="70E1CA20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This risk assessment is provided to assist school groups with planning their visit to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Worcester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Cathedral. It is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highly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recommended that the member of staff organising the trip pays 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pre-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visit to the Cathedral in order to carry out their own risk assessment</w:t>
                      </w:r>
                      <w:r w:rsidR="005029F5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and to include the journey to and from the Cathedral</w:t>
                      </w:r>
                      <w:r w:rsid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</w:p>
                    <w:p w14:paraId="043F42AD" w14:textId="77777777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7120AEC0" w14:textId="0A4D4EA3" w:rsidR="004F283E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On the day of your visit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,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a safety briefing will be given by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a member of Education Department staff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 This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briefing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will include: </w:t>
                      </w:r>
                    </w:p>
                    <w:p w14:paraId="59D564AE" w14:textId="77777777" w:rsidR="004F283E" w:rsidRPr="00AB18D8" w:rsidRDefault="004F283E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0DDCEA93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1. Expectations of behaviour – reminder that this is a place of worship </w:t>
                      </w:r>
                    </w:p>
                    <w:p w14:paraId="6F1FAF63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2. Potential hazards to look out for </w:t>
                      </w:r>
                    </w:p>
                    <w:p w14:paraId="2D986CB1" w14:textId="77777777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3. Instructions to hold handrails at all times </w:t>
                      </w:r>
                    </w:p>
                    <w:p w14:paraId="4B8E825D" w14:textId="1299C144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4. </w:t>
                      </w:r>
                      <w:r w:rsidR="00EB224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Importance of not running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52C0F3D" w14:textId="35013921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5. </w:t>
                      </w:r>
                      <w:r w:rsidR="00D24F5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Importance of s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taying </w:t>
                      </w:r>
                      <w:r w:rsidR="00D24F5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with one’s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group </w:t>
                      </w:r>
                    </w:p>
                    <w:p w14:paraId="4506D427" w14:textId="31F79052" w:rsidR="004F283E" w:rsidRPr="00AB18D8" w:rsidRDefault="004F283E" w:rsidP="00AB18D8">
                      <w:pPr>
                        <w:pStyle w:val="Default"/>
                        <w:spacing w:after="133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6. Use of toilet only when accompanied by a teacher</w:t>
                      </w:r>
                    </w:p>
                    <w:p w14:paraId="086C5A44" w14:textId="77777777" w:rsidR="005E4426" w:rsidRDefault="005E4426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76516EC0" w14:textId="1C626596" w:rsidR="004F283E" w:rsidRPr="00AB18D8" w:rsidRDefault="005E4426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eminders of these will be given during the tour at appropriate moments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.</w:t>
                      </w:r>
                      <w:r w:rsidR="004F283E"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EF2953A" w14:textId="52632678" w:rsidR="004F283E" w:rsidRPr="00AB18D8" w:rsidRDefault="004F283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54C7EC0D" w14:textId="06D088B6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Cs/>
                          <w:sz w:val="22"/>
                          <w:szCs w:val="20"/>
                        </w:rPr>
                        <w:t xml:space="preserve">UNDERSTANDING THE RISK ASSESSMENT </w:t>
                      </w:r>
                    </w:p>
                    <w:p w14:paraId="091952D6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14B79E5E" w14:textId="3B37E6D3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HAZARD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Anything with the potential to cause harm </w:t>
                      </w:r>
                    </w:p>
                    <w:p w14:paraId="6A9EFBED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63434859" w14:textId="703393AD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LIKELIHOOD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The likelihood that damage, loss or injury will be caused by a hazard and how severe the outcome may be. </w:t>
                      </w:r>
                    </w:p>
                    <w:p w14:paraId="05B55939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273B741F" w14:textId="192C9F79" w:rsid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RISK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is considered in terms of the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likelihood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of a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hazard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occurring (rated from 1 – 5 where 1 is extremely low), and the potential </w:t>
                      </w:r>
                      <w:r w:rsidRPr="00AB18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severity </w:t>
                      </w:r>
                      <w:r w:rsidRPr="00AB18D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of the outcome should that hazard occur, also rated from 1 - 5. </w:t>
                      </w:r>
                    </w:p>
                    <w:p w14:paraId="5FEEAE89" w14:textId="77777777" w:rsidR="00AB18D8" w:rsidRPr="00AB18D8" w:rsidRDefault="00AB18D8" w:rsidP="00AB18D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40C7ACA6" w14:textId="2BA6DB4D" w:rsidR="00AB18D8" w:rsidRPr="00AB18D8" w:rsidRDefault="00AB18D8" w:rsidP="00AB18D8">
                      <w:pPr>
                        <w:rPr>
                          <w:rFonts w:cstheme="minorHAnsi"/>
                          <w:sz w:val="24"/>
                        </w:rPr>
                      </w:pP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>RISK RATING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: The overall potential level of risk is calculated by multiplying </w:t>
                      </w: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likelihood 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by </w:t>
                      </w:r>
                      <w:r w:rsidRPr="00AB18D8">
                        <w:rPr>
                          <w:rFonts w:cstheme="minorHAnsi"/>
                          <w:b/>
                          <w:bCs/>
                          <w:szCs w:val="20"/>
                        </w:rPr>
                        <w:t>severity</w:t>
                      </w:r>
                      <w:r w:rsidRPr="00AB18D8">
                        <w:rPr>
                          <w:rFonts w:cstheme="minorHAnsi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F3CB23" wp14:editId="59B27EC0">
            <wp:simplePos x="0" y="0"/>
            <wp:positionH relativeFrom="column">
              <wp:posOffset>4019550</wp:posOffset>
            </wp:positionH>
            <wp:positionV relativeFrom="paragraph">
              <wp:posOffset>5826760</wp:posOffset>
            </wp:positionV>
            <wp:extent cx="182880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375" y="20463"/>
                <wp:lineTo x="21375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12BDA" wp14:editId="24EEB28E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920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69D1" w14:textId="133E1824" w:rsidR="004F283E" w:rsidRPr="004F283E" w:rsidRDefault="004F283E" w:rsidP="004F283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283E">
                              <w:rPr>
                                <w:b/>
                                <w:sz w:val="40"/>
                              </w:rPr>
                              <w:t>Worcester Cathedral Education Department</w:t>
                            </w:r>
                          </w:p>
                          <w:p w14:paraId="55D7A390" w14:textId="3A2F2967" w:rsidR="004F283E" w:rsidRPr="004F283E" w:rsidRDefault="004F283E" w:rsidP="004F283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283E">
                              <w:rPr>
                                <w:b/>
                                <w:sz w:val="40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12BDA" id="_x0000_s1027" type="#_x0000_t202" style="position:absolute;margin-left:192.75pt;margin-top:0;width:38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bi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" stroked="f">
                <v:textbox style="mso-fit-shape-to-text:t">
                  <w:txbxContent>
                    <w:p w14:paraId="77A669D1" w14:textId="133E1824" w:rsidR="004F283E" w:rsidRPr="004F283E" w:rsidRDefault="004F283E" w:rsidP="004F283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F283E">
                        <w:rPr>
                          <w:b/>
                          <w:sz w:val="40"/>
                        </w:rPr>
                        <w:t>Worcester Cathedral Education Department</w:t>
                      </w:r>
                    </w:p>
                    <w:p w14:paraId="55D7A390" w14:textId="3A2F2967" w:rsidR="004F283E" w:rsidRPr="004F283E" w:rsidRDefault="004F283E" w:rsidP="004F283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F283E">
                        <w:rPr>
                          <w:b/>
                          <w:sz w:val="40"/>
                        </w:rPr>
                        <w:t>Risk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83E">
        <w:br w:type="page"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53"/>
        <w:gridCol w:w="1436"/>
        <w:gridCol w:w="2693"/>
        <w:gridCol w:w="1134"/>
        <w:gridCol w:w="1276"/>
        <w:gridCol w:w="992"/>
        <w:gridCol w:w="1134"/>
        <w:gridCol w:w="5528"/>
      </w:tblGrid>
      <w:tr w:rsidR="003D120E" w:rsidRPr="004F11E6" w14:paraId="692003A7" w14:textId="77777777" w:rsidTr="009B650D">
        <w:trPr>
          <w:trHeight w:val="559"/>
          <w:tblHeader/>
        </w:trPr>
        <w:tc>
          <w:tcPr>
            <w:tcW w:w="1253" w:type="dxa"/>
          </w:tcPr>
          <w:p w14:paraId="590B897A" w14:textId="61152350" w:rsidR="003D120E" w:rsidRPr="004F11E6" w:rsidRDefault="003D120E" w:rsidP="004F11E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Location</w:t>
            </w:r>
          </w:p>
        </w:tc>
        <w:tc>
          <w:tcPr>
            <w:tcW w:w="1436" w:type="dxa"/>
          </w:tcPr>
          <w:p w14:paraId="2AA5F2C6" w14:textId="1E770EA9" w:rsidR="003D120E" w:rsidRPr="004F11E6" w:rsidRDefault="003D120E" w:rsidP="004F11E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11E6">
              <w:rPr>
                <w:rFonts w:asciiTheme="majorHAnsi" w:hAnsiTheme="majorHAnsi" w:cstheme="majorHAnsi"/>
                <w:b/>
              </w:rPr>
              <w:t xml:space="preserve">Potential </w:t>
            </w:r>
            <w:r w:rsidR="00D24F59">
              <w:rPr>
                <w:rFonts w:asciiTheme="majorHAnsi" w:hAnsiTheme="majorHAnsi" w:cstheme="majorHAnsi"/>
                <w:b/>
              </w:rPr>
              <w:t>Hazard</w:t>
            </w:r>
          </w:p>
        </w:tc>
        <w:tc>
          <w:tcPr>
            <w:tcW w:w="2693" w:type="dxa"/>
          </w:tcPr>
          <w:p w14:paraId="3B5F6D85" w14:textId="77777777" w:rsidR="003D120E" w:rsidRPr="00A4063C" w:rsidRDefault="003D120E" w:rsidP="004F11E6">
            <w:pPr>
              <w:jc w:val="center"/>
              <w:rPr>
                <w:b/>
              </w:rPr>
            </w:pPr>
            <w:r w:rsidRPr="00A4063C">
              <w:rPr>
                <w:b/>
              </w:rPr>
              <w:t>Description</w:t>
            </w:r>
          </w:p>
        </w:tc>
        <w:tc>
          <w:tcPr>
            <w:tcW w:w="1134" w:type="dxa"/>
          </w:tcPr>
          <w:p w14:paraId="56F96E1E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Who is at risk</w:t>
            </w:r>
          </w:p>
        </w:tc>
        <w:tc>
          <w:tcPr>
            <w:tcW w:w="1276" w:type="dxa"/>
          </w:tcPr>
          <w:p w14:paraId="3A0256D5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Likelihood</w:t>
            </w:r>
          </w:p>
        </w:tc>
        <w:tc>
          <w:tcPr>
            <w:tcW w:w="992" w:type="dxa"/>
          </w:tcPr>
          <w:p w14:paraId="06C9EC5E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Severity</w:t>
            </w:r>
          </w:p>
        </w:tc>
        <w:tc>
          <w:tcPr>
            <w:tcW w:w="1134" w:type="dxa"/>
            <w:shd w:val="clear" w:color="auto" w:fill="E7E6E6" w:themeFill="background2"/>
          </w:tcPr>
          <w:p w14:paraId="0B7D9477" w14:textId="77777777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Risk Score</w:t>
            </w:r>
          </w:p>
        </w:tc>
        <w:tc>
          <w:tcPr>
            <w:tcW w:w="5528" w:type="dxa"/>
          </w:tcPr>
          <w:p w14:paraId="6BB54330" w14:textId="587A38D1" w:rsidR="003D120E" w:rsidRPr="004F11E6" w:rsidRDefault="003D120E" w:rsidP="004F11E6">
            <w:pPr>
              <w:jc w:val="center"/>
              <w:rPr>
                <w:b/>
              </w:rPr>
            </w:pPr>
            <w:r w:rsidRPr="004F11E6">
              <w:rPr>
                <w:b/>
              </w:rPr>
              <w:t>Action</w:t>
            </w:r>
            <w:r w:rsidR="00D24F59">
              <w:rPr>
                <w:b/>
              </w:rPr>
              <w:t>s</w:t>
            </w:r>
            <w:r>
              <w:rPr>
                <w:b/>
              </w:rPr>
              <w:t xml:space="preserve"> and Controls</w:t>
            </w:r>
          </w:p>
        </w:tc>
      </w:tr>
      <w:tr w:rsidR="003D120E" w14:paraId="094ED04A" w14:textId="77777777" w:rsidTr="009B650D">
        <w:trPr>
          <w:trHeight w:val="862"/>
        </w:trPr>
        <w:tc>
          <w:tcPr>
            <w:tcW w:w="1253" w:type="dxa"/>
          </w:tcPr>
          <w:p w14:paraId="0C3919AE" w14:textId="1D9B2F37" w:rsidR="003D120E" w:rsidRPr="00990B41" w:rsidRDefault="00E21A2E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436" w:type="dxa"/>
          </w:tcPr>
          <w:p w14:paraId="059ACCEE" w14:textId="1BB50189" w:rsidR="003D120E" w:rsidRDefault="003D120E">
            <w:r>
              <w:t>Evacuation</w:t>
            </w:r>
          </w:p>
        </w:tc>
        <w:tc>
          <w:tcPr>
            <w:tcW w:w="2693" w:type="dxa"/>
          </w:tcPr>
          <w:p w14:paraId="1EB47A17" w14:textId="04A66860" w:rsidR="003D120E" w:rsidRDefault="003D120E">
            <w:r>
              <w:t>Fire or terrorism evacuation</w:t>
            </w:r>
          </w:p>
        </w:tc>
        <w:tc>
          <w:tcPr>
            <w:tcW w:w="1134" w:type="dxa"/>
          </w:tcPr>
          <w:p w14:paraId="3D11CD02" w14:textId="77777777" w:rsidR="003D120E" w:rsidRDefault="003D120E">
            <w:r>
              <w:t>Students</w:t>
            </w:r>
          </w:p>
          <w:p w14:paraId="0CBC7D9B" w14:textId="3D4C5C29" w:rsidR="003D120E" w:rsidRDefault="003D120E">
            <w:r>
              <w:t>Staff</w:t>
            </w:r>
          </w:p>
        </w:tc>
        <w:tc>
          <w:tcPr>
            <w:tcW w:w="1276" w:type="dxa"/>
          </w:tcPr>
          <w:p w14:paraId="362B4E18" w14:textId="413F4926" w:rsidR="003D120E" w:rsidRDefault="00042BA3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65FBDB2" w14:textId="581FBBD4" w:rsidR="003D120E" w:rsidRDefault="00042BA3" w:rsidP="00C534B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14:paraId="11FD1A60" w14:textId="3FC9EDE7" w:rsidR="003D120E" w:rsidRDefault="009B650D" w:rsidP="00C534B7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14:paraId="666FF945" w14:textId="77777777" w:rsidR="003D120E" w:rsidRDefault="003D120E">
            <w:r>
              <w:t>Students and staff to be informed of evacuation procedures on arrival</w:t>
            </w:r>
          </w:p>
          <w:p w14:paraId="450DF4D9" w14:textId="77777777" w:rsidR="003D120E" w:rsidRDefault="003D120E"/>
          <w:p w14:paraId="79678DA3" w14:textId="1B6C2D9A" w:rsidR="003D120E" w:rsidRDefault="003D120E">
            <w:r>
              <w:t>Staff and education guides to escort students in the case of an evacuation</w:t>
            </w:r>
          </w:p>
          <w:p w14:paraId="201E24D8" w14:textId="3F783947" w:rsidR="003D120E" w:rsidRDefault="003D120E"/>
          <w:p w14:paraId="023A2539" w14:textId="5A987ADE" w:rsidR="003D120E" w:rsidRDefault="003D120E">
            <w:r>
              <w:t>Teachers to conduct regular head counts</w:t>
            </w:r>
          </w:p>
          <w:p w14:paraId="26AE75F6" w14:textId="0DF013A5" w:rsidR="003D120E" w:rsidRDefault="003D120E"/>
          <w:p w14:paraId="5E65417A" w14:textId="77777777" w:rsidR="003D120E" w:rsidRDefault="003D120E">
            <w:r>
              <w:t xml:space="preserve">Pupils are not left unattended </w:t>
            </w:r>
          </w:p>
          <w:p w14:paraId="71BA7BC3" w14:textId="77777777" w:rsidR="003D120E" w:rsidRDefault="003D120E"/>
          <w:p w14:paraId="4E2E5A09" w14:textId="6D8DBDE2" w:rsidR="003D120E" w:rsidRDefault="003D120E">
            <w:r>
              <w:t>In case of evacuation, teachers are responsible for doing a register of their pupils once in a safe place.  Should anyone be unaccounted for, a member of Cathedral staff must be informed immediately.</w:t>
            </w:r>
          </w:p>
          <w:p w14:paraId="35E99E02" w14:textId="11B985BC" w:rsidR="003D120E" w:rsidRDefault="003D120E"/>
        </w:tc>
      </w:tr>
      <w:tr w:rsidR="003D120E" w14:paraId="0A9C4BAC" w14:textId="77777777" w:rsidTr="009B650D">
        <w:trPr>
          <w:trHeight w:val="575"/>
        </w:trPr>
        <w:tc>
          <w:tcPr>
            <w:tcW w:w="1253" w:type="dxa"/>
          </w:tcPr>
          <w:p w14:paraId="767B729E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</w:tcPr>
          <w:p w14:paraId="78E907A3" w14:textId="77777777" w:rsidR="003D120E" w:rsidRDefault="003D120E">
            <w:r>
              <w:t>First Aid Emergency</w:t>
            </w:r>
          </w:p>
        </w:tc>
        <w:tc>
          <w:tcPr>
            <w:tcW w:w="2693" w:type="dxa"/>
          </w:tcPr>
          <w:p w14:paraId="1ED6FC51" w14:textId="1615276D" w:rsidR="003D120E" w:rsidRDefault="009B650D">
            <w:r>
              <w:t>Staff or student requires immediate medical attention</w:t>
            </w:r>
          </w:p>
        </w:tc>
        <w:tc>
          <w:tcPr>
            <w:tcW w:w="1134" w:type="dxa"/>
          </w:tcPr>
          <w:p w14:paraId="03126C6C" w14:textId="77777777" w:rsidR="003D120E" w:rsidRDefault="003D120E">
            <w:r>
              <w:t>Students</w:t>
            </w:r>
          </w:p>
          <w:p w14:paraId="389A6BE5" w14:textId="3B9B05D8" w:rsidR="003D120E" w:rsidRDefault="003D120E">
            <w:r>
              <w:t>Staff</w:t>
            </w:r>
          </w:p>
        </w:tc>
        <w:tc>
          <w:tcPr>
            <w:tcW w:w="1276" w:type="dxa"/>
          </w:tcPr>
          <w:p w14:paraId="1729FA13" w14:textId="0A31E84B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06B6220" w14:textId="4B6C8A3E" w:rsidR="003D120E" w:rsidRDefault="00042BA3" w:rsidP="00C534B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14:paraId="72A03A71" w14:textId="36808D79" w:rsidR="003D120E" w:rsidRDefault="009B650D" w:rsidP="00C534B7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14:paraId="6955D0C4" w14:textId="1C36D243" w:rsidR="003D120E" w:rsidRDefault="003D120E">
            <w:r>
              <w:t>Pupils are not left unattended</w:t>
            </w:r>
          </w:p>
          <w:p w14:paraId="248ADFE5" w14:textId="77777777" w:rsidR="003D120E" w:rsidRDefault="003D120E"/>
          <w:p w14:paraId="2845D186" w14:textId="77777777" w:rsidR="003D120E" w:rsidRDefault="003D120E">
            <w:r>
              <w:t>Welcome team and vergers are on-hand to assist with emergencies</w:t>
            </w:r>
          </w:p>
          <w:p w14:paraId="72165429" w14:textId="77777777" w:rsidR="003D120E" w:rsidRDefault="003D120E"/>
          <w:p w14:paraId="535557AF" w14:textId="0C11AD71" w:rsidR="009B650D" w:rsidRDefault="003D120E">
            <w:r>
              <w:t xml:space="preserve">All employed vergers are first-aid trained </w:t>
            </w:r>
          </w:p>
          <w:p w14:paraId="7CDF2AF4" w14:textId="77777777" w:rsidR="003D120E" w:rsidRDefault="003D120E"/>
          <w:p w14:paraId="76FD5F85" w14:textId="77777777" w:rsidR="003D120E" w:rsidRDefault="003D120E">
            <w:r>
              <w:t>All education guides staff and volunteers to have the Duty Verger</w:t>
            </w:r>
            <w:r w:rsidR="009B650D">
              <w:t>’s</w:t>
            </w:r>
            <w:r>
              <w:t xml:space="preserve"> mobile telephone number on their person at all times</w:t>
            </w:r>
          </w:p>
          <w:p w14:paraId="34056984" w14:textId="77777777" w:rsidR="009B650D" w:rsidRDefault="009B650D"/>
          <w:p w14:paraId="07EEF292" w14:textId="119557B8" w:rsidR="009B650D" w:rsidRDefault="009B650D">
            <w:r>
              <w:t>All education department staff and volunteers to carry a mobile telephone on th</w:t>
            </w:r>
            <w:r w:rsidR="008C5108">
              <w:t>eir person at all times.</w:t>
            </w:r>
            <w:r>
              <w:t xml:space="preserve"> </w:t>
            </w:r>
          </w:p>
        </w:tc>
      </w:tr>
      <w:tr w:rsidR="003D120E" w14:paraId="1C53B622" w14:textId="77777777" w:rsidTr="009B650D">
        <w:trPr>
          <w:trHeight w:val="559"/>
        </w:trPr>
        <w:tc>
          <w:tcPr>
            <w:tcW w:w="1253" w:type="dxa"/>
          </w:tcPr>
          <w:p w14:paraId="290FBCA2" w14:textId="26E05EF7" w:rsidR="003D120E" w:rsidRPr="00990B41" w:rsidRDefault="00E21A2E">
            <w:pPr>
              <w:rPr>
                <w:b/>
              </w:rPr>
            </w:pPr>
            <w:r w:rsidRPr="00990B41">
              <w:rPr>
                <w:b/>
              </w:rPr>
              <w:t>Cathedral</w:t>
            </w:r>
            <w:r>
              <w:rPr>
                <w:b/>
              </w:rPr>
              <w:t>, Chapter House</w:t>
            </w:r>
            <w:r w:rsidRPr="00990B41">
              <w:rPr>
                <w:b/>
              </w:rPr>
              <w:t xml:space="preserve"> and Cloister</w:t>
            </w:r>
          </w:p>
        </w:tc>
        <w:tc>
          <w:tcPr>
            <w:tcW w:w="1436" w:type="dxa"/>
          </w:tcPr>
          <w:p w14:paraId="5BC460B3" w14:textId="33A3E924" w:rsidR="003D120E" w:rsidRDefault="003D120E">
            <w:r>
              <w:t>Slip and Trip</w:t>
            </w:r>
            <w:r w:rsidR="004F283E">
              <w:t>s</w:t>
            </w:r>
          </w:p>
        </w:tc>
        <w:tc>
          <w:tcPr>
            <w:tcW w:w="2693" w:type="dxa"/>
          </w:tcPr>
          <w:p w14:paraId="036E23F1" w14:textId="195D6665" w:rsidR="003D120E" w:rsidRDefault="003D120E">
            <w:r>
              <w:t>Old and uneven floors, cracked tiles, grave stones</w:t>
            </w:r>
            <w:r w:rsidR="00D24F59">
              <w:t xml:space="preserve"> in</w:t>
            </w:r>
          </w:p>
          <w:p w14:paraId="2F2DEF8F" w14:textId="4FF7C392" w:rsidR="00D24F59" w:rsidRDefault="00D24F59" w:rsidP="00D24F59">
            <w:r>
              <w:t>-Nave</w:t>
            </w:r>
          </w:p>
          <w:p w14:paraId="6F1694F3" w14:textId="237DF282" w:rsidR="00D24F59" w:rsidRDefault="00D24F59" w:rsidP="00D24F59">
            <w:r>
              <w:t>-Crypt</w:t>
            </w:r>
          </w:p>
          <w:p w14:paraId="31CD38FF" w14:textId="06643245" w:rsidR="00D24F59" w:rsidRDefault="00D24F59" w:rsidP="00D24F59">
            <w:r>
              <w:t>-Cloister</w:t>
            </w:r>
          </w:p>
          <w:p w14:paraId="5A8A75EB" w14:textId="77777777" w:rsidR="003D120E" w:rsidRDefault="003D120E"/>
          <w:p w14:paraId="17BEA8AB" w14:textId="6D396C12" w:rsidR="003D120E" w:rsidRDefault="003D120E">
            <w:r>
              <w:t>Cathedral can become dark</w:t>
            </w:r>
          </w:p>
        </w:tc>
        <w:tc>
          <w:tcPr>
            <w:tcW w:w="1134" w:type="dxa"/>
          </w:tcPr>
          <w:p w14:paraId="08596258" w14:textId="77777777" w:rsidR="003D120E" w:rsidRDefault="003D120E">
            <w:r>
              <w:lastRenderedPageBreak/>
              <w:t xml:space="preserve">Students </w:t>
            </w:r>
          </w:p>
          <w:p w14:paraId="681E829D" w14:textId="77777777" w:rsidR="003D120E" w:rsidRDefault="003D120E">
            <w:r>
              <w:t>Staff</w:t>
            </w:r>
          </w:p>
        </w:tc>
        <w:tc>
          <w:tcPr>
            <w:tcW w:w="1276" w:type="dxa"/>
          </w:tcPr>
          <w:p w14:paraId="7585A729" w14:textId="715C0523" w:rsidR="003D120E" w:rsidRDefault="00C534B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36ABFD7" w14:textId="75857AAA" w:rsidR="003D120E" w:rsidRDefault="009B650D" w:rsidP="00C534B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14:paraId="514E5CF7" w14:textId="053FAB46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465162F8" w14:textId="4CE932AB" w:rsidR="003D120E" w:rsidRDefault="003D120E">
            <w:r>
              <w:t>Children reminded not to run by teaching staff and education guides</w:t>
            </w:r>
          </w:p>
          <w:p w14:paraId="2949AD67" w14:textId="0A8E15BF" w:rsidR="00D24F59" w:rsidRDefault="00D24F59"/>
          <w:p w14:paraId="07E50540" w14:textId="67F4A0C2" w:rsidR="00D24F59" w:rsidRDefault="00D24F59">
            <w:r>
              <w:t>Students to be supervised by teaching staff at all times</w:t>
            </w:r>
          </w:p>
          <w:p w14:paraId="3B4EABDF" w14:textId="77777777" w:rsidR="003D120E" w:rsidRDefault="003D120E"/>
          <w:p w14:paraId="54245371" w14:textId="4EF3EA78" w:rsidR="003D120E" w:rsidRDefault="003D120E">
            <w:r>
              <w:t>Students to be reminded to be aware of their surroundings</w:t>
            </w:r>
          </w:p>
          <w:p w14:paraId="7E76E837" w14:textId="32B77207" w:rsidR="003D120E" w:rsidRDefault="003D120E"/>
          <w:p w14:paraId="429E4DAF" w14:textId="10B1A324" w:rsidR="003D120E" w:rsidRDefault="00D24F59">
            <w:r>
              <w:t>Additional l</w:t>
            </w:r>
            <w:r w:rsidR="003D120E">
              <w:t>ights to be switched on when necessary</w:t>
            </w:r>
          </w:p>
          <w:p w14:paraId="2B520C78" w14:textId="05B51424" w:rsidR="003D120E" w:rsidRDefault="003D120E"/>
          <w:p w14:paraId="2F884EFC" w14:textId="39D834D2" w:rsidR="003D120E" w:rsidRDefault="003D120E" w:rsidP="008C5108">
            <w:r>
              <w:t>Vergers on site to administer first aid if required</w:t>
            </w:r>
          </w:p>
        </w:tc>
      </w:tr>
      <w:tr w:rsidR="003D120E" w14:paraId="7EF7DFB9" w14:textId="77777777" w:rsidTr="009B650D">
        <w:trPr>
          <w:trHeight w:val="559"/>
        </w:trPr>
        <w:tc>
          <w:tcPr>
            <w:tcW w:w="1253" w:type="dxa"/>
          </w:tcPr>
          <w:p w14:paraId="527EEACD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</w:tcPr>
          <w:p w14:paraId="6A029A01" w14:textId="77777777" w:rsidR="003D120E" w:rsidRDefault="003D120E">
            <w:r>
              <w:t>Trips on staircase</w:t>
            </w:r>
          </w:p>
        </w:tc>
        <w:tc>
          <w:tcPr>
            <w:tcW w:w="2693" w:type="dxa"/>
          </w:tcPr>
          <w:p w14:paraId="00DB08E9" w14:textId="3B2291C7" w:rsidR="003D120E" w:rsidRDefault="003D120E">
            <w:r>
              <w:t xml:space="preserve">Staircases located in </w:t>
            </w:r>
          </w:p>
          <w:p w14:paraId="6DF17F60" w14:textId="1764CF54" w:rsidR="003D120E" w:rsidRDefault="003D120E" w:rsidP="00183FE7">
            <w:r>
              <w:t>-Crypt</w:t>
            </w:r>
          </w:p>
          <w:p w14:paraId="64B07092" w14:textId="3599943E" w:rsidR="003D120E" w:rsidRDefault="003D120E" w:rsidP="00183FE7">
            <w:r>
              <w:t>-Quire</w:t>
            </w:r>
          </w:p>
          <w:p w14:paraId="5FDB8F97" w14:textId="77C1CD71" w:rsidR="003D120E" w:rsidRDefault="003D120E" w:rsidP="00183FE7">
            <w:r>
              <w:t>-Library</w:t>
            </w:r>
          </w:p>
          <w:p w14:paraId="05208C0B" w14:textId="77777777" w:rsidR="003D120E" w:rsidRDefault="003D120E" w:rsidP="00716BF2"/>
          <w:p w14:paraId="4CA942F5" w14:textId="00F9F5BE" w:rsidR="003D120E" w:rsidRDefault="003D120E" w:rsidP="00716BF2">
            <w:r>
              <w:t>Steps (with handrail) located</w:t>
            </w:r>
          </w:p>
          <w:p w14:paraId="147A9D5A" w14:textId="09CC4F2F" w:rsidR="003D120E" w:rsidRDefault="003D120E" w:rsidP="00183FE7">
            <w:r>
              <w:t xml:space="preserve">-Two sets on left and right of nave </w:t>
            </w:r>
          </w:p>
          <w:p w14:paraId="3EF35233" w14:textId="2923554C" w:rsidR="003D120E" w:rsidRDefault="003D120E" w:rsidP="00183FE7">
            <w:r>
              <w:t>-</w:t>
            </w:r>
            <w:proofErr w:type="spellStart"/>
            <w:r>
              <w:t>Miserrimus</w:t>
            </w:r>
            <w:proofErr w:type="spellEnd"/>
            <w:r>
              <w:t xml:space="preserve"> door</w:t>
            </w:r>
          </w:p>
          <w:p w14:paraId="4B8C2065" w14:textId="407175B9" w:rsidR="00042BA3" w:rsidRDefault="00042BA3" w:rsidP="00183FE7">
            <w:r>
              <w:t>-South Slype</w:t>
            </w:r>
          </w:p>
          <w:p w14:paraId="17A53377" w14:textId="31C16D59" w:rsidR="003D120E" w:rsidRDefault="003D120E" w:rsidP="002C5689"/>
        </w:tc>
        <w:tc>
          <w:tcPr>
            <w:tcW w:w="1134" w:type="dxa"/>
          </w:tcPr>
          <w:p w14:paraId="37B413E7" w14:textId="77777777" w:rsidR="003D120E" w:rsidRDefault="003D120E">
            <w:r>
              <w:t>Students</w:t>
            </w:r>
          </w:p>
          <w:p w14:paraId="126C5D30" w14:textId="77777777" w:rsidR="003D120E" w:rsidRDefault="003D120E">
            <w:r>
              <w:t>Staff</w:t>
            </w:r>
          </w:p>
        </w:tc>
        <w:tc>
          <w:tcPr>
            <w:tcW w:w="1276" w:type="dxa"/>
          </w:tcPr>
          <w:p w14:paraId="623FACDD" w14:textId="723DFE88" w:rsidR="003D120E" w:rsidRDefault="00C534B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FD77D7E" w14:textId="0E5B4FA5" w:rsidR="003D120E" w:rsidRDefault="00042BA3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48F61122" w14:textId="28F6728F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22FC0E55" w14:textId="23A335A4" w:rsidR="003D120E" w:rsidRDefault="003D120E">
            <w:r>
              <w:t>Staircases are minimal in length and well lit.</w:t>
            </w:r>
          </w:p>
          <w:p w14:paraId="474DA606" w14:textId="08E71F08" w:rsidR="003D120E" w:rsidRDefault="003D120E"/>
          <w:p w14:paraId="259E2A22" w14:textId="57947468" w:rsidR="003D120E" w:rsidRDefault="003D120E">
            <w:r>
              <w:t>Nave steps are edged with white tape to make clear where they end</w:t>
            </w:r>
          </w:p>
          <w:p w14:paraId="3ABEA992" w14:textId="77777777" w:rsidR="003D120E" w:rsidRDefault="003D120E"/>
          <w:p w14:paraId="63EA48CC" w14:textId="307294EF" w:rsidR="003D120E" w:rsidRDefault="003D120E">
            <w:r>
              <w:t xml:space="preserve">Children should be reminded by teaching staff to take care, hold rail and keep to the </w:t>
            </w:r>
            <w:r w:rsidR="00D24F59">
              <w:t>left</w:t>
            </w:r>
            <w:r>
              <w:t>.</w:t>
            </w:r>
          </w:p>
          <w:p w14:paraId="0FB9CE85" w14:textId="77777777" w:rsidR="003D120E" w:rsidRDefault="003D120E"/>
          <w:p w14:paraId="3F7C25F3" w14:textId="45361FC9" w:rsidR="003D120E" w:rsidRDefault="003D120E">
            <w:r>
              <w:t xml:space="preserve">Vergers are onsite to deliver first aid if required </w:t>
            </w:r>
          </w:p>
        </w:tc>
      </w:tr>
      <w:tr w:rsidR="003D120E" w14:paraId="4F1D0476" w14:textId="77777777" w:rsidTr="009B650D">
        <w:trPr>
          <w:trHeight w:val="559"/>
        </w:trPr>
        <w:tc>
          <w:tcPr>
            <w:tcW w:w="1253" w:type="dxa"/>
          </w:tcPr>
          <w:p w14:paraId="064EC1BC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</w:tcPr>
          <w:p w14:paraId="166B07B7" w14:textId="1DC4B565" w:rsidR="003D120E" w:rsidRDefault="003D120E">
            <w:r>
              <w:t xml:space="preserve">Safeguarding </w:t>
            </w:r>
          </w:p>
        </w:tc>
        <w:tc>
          <w:tcPr>
            <w:tcW w:w="2693" w:type="dxa"/>
          </w:tcPr>
          <w:p w14:paraId="2313B6B9" w14:textId="6BBE988C" w:rsidR="003D120E" w:rsidRDefault="003D120E">
            <w:r>
              <w:t>Abduction / assault / injury</w:t>
            </w:r>
          </w:p>
          <w:p w14:paraId="4655965F" w14:textId="77777777" w:rsidR="003D120E" w:rsidRDefault="003D120E"/>
          <w:p w14:paraId="5C769912" w14:textId="77777777" w:rsidR="003D120E" w:rsidRDefault="003D120E">
            <w:r>
              <w:t>Student separated from group</w:t>
            </w:r>
          </w:p>
        </w:tc>
        <w:tc>
          <w:tcPr>
            <w:tcW w:w="1134" w:type="dxa"/>
          </w:tcPr>
          <w:p w14:paraId="4CDB2A38" w14:textId="77777777" w:rsidR="003D120E" w:rsidRDefault="003D120E">
            <w:r>
              <w:t>Students Staff</w:t>
            </w:r>
          </w:p>
        </w:tc>
        <w:tc>
          <w:tcPr>
            <w:tcW w:w="1276" w:type="dxa"/>
          </w:tcPr>
          <w:p w14:paraId="0EEF88A7" w14:textId="4F5A9A1F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65A2E23" w14:textId="600B35FF" w:rsidR="003D120E" w:rsidRDefault="00042BA3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1CA8A26C" w14:textId="119596F8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0C6BDB6F" w14:textId="736025AC" w:rsidR="003D120E" w:rsidRDefault="003D120E">
            <w:r>
              <w:t>Correct student-staff ratio</w:t>
            </w:r>
          </w:p>
          <w:p w14:paraId="4A9223FB" w14:textId="637B2E9F" w:rsidR="003D120E" w:rsidRDefault="003D120E"/>
          <w:p w14:paraId="07B86CD2" w14:textId="461231B4" w:rsidR="003D120E" w:rsidRDefault="003D120E">
            <w:r>
              <w:t>All education department staff and volunteers wear a staff badge</w:t>
            </w:r>
          </w:p>
          <w:p w14:paraId="4309997C" w14:textId="625214BE" w:rsidR="003D120E" w:rsidRDefault="003D120E"/>
          <w:p w14:paraId="01F2B00B" w14:textId="78A4C015" w:rsidR="003D120E" w:rsidRDefault="003D120E">
            <w:r>
              <w:t>All education department staff and volunteers are fully DBS checked</w:t>
            </w:r>
          </w:p>
          <w:p w14:paraId="20CDEEC5" w14:textId="77777777" w:rsidR="003D120E" w:rsidRDefault="003D120E"/>
          <w:p w14:paraId="174DACF2" w14:textId="0D33581D" w:rsidR="003D120E" w:rsidRDefault="003D120E">
            <w:r>
              <w:t>Students to be accompanied to the toilet by a teacher</w:t>
            </w:r>
          </w:p>
          <w:p w14:paraId="19F08E4B" w14:textId="77777777" w:rsidR="003D120E" w:rsidRDefault="003D120E"/>
          <w:p w14:paraId="7D0A98FA" w14:textId="77777777" w:rsidR="003D120E" w:rsidRDefault="003D120E">
            <w:r>
              <w:t>Students to be reminded by teaching staff to remain in one group</w:t>
            </w:r>
          </w:p>
          <w:p w14:paraId="60E9D2AF" w14:textId="77777777" w:rsidR="003D120E" w:rsidRDefault="003D120E"/>
          <w:p w14:paraId="05447505" w14:textId="1896D740" w:rsidR="003D120E" w:rsidRDefault="003D120E" w:rsidP="00417944">
            <w:r>
              <w:t>During independent activities in the nave, key exit points (North door</w:t>
            </w:r>
            <w:r w:rsidR="00D24F59">
              <w:t xml:space="preserve">, </w:t>
            </w:r>
            <w:proofErr w:type="spellStart"/>
            <w:r w:rsidR="00D24F59">
              <w:t>Misserimus</w:t>
            </w:r>
            <w:proofErr w:type="spellEnd"/>
            <w:r w:rsidR="00D24F59">
              <w:t xml:space="preserve"> door and Prior’s Door</w:t>
            </w:r>
            <w:r>
              <w:t>) will be manned by education department guides.</w:t>
            </w:r>
          </w:p>
          <w:p w14:paraId="663372A8" w14:textId="77777777" w:rsidR="003D120E" w:rsidRDefault="003D120E"/>
          <w:p w14:paraId="3C8F8693" w14:textId="6DCC6A4B" w:rsidR="003D120E" w:rsidRDefault="003D120E" w:rsidP="00D24F59">
            <w:r>
              <w:t>CCTV is in operation</w:t>
            </w:r>
          </w:p>
        </w:tc>
      </w:tr>
      <w:tr w:rsidR="003D120E" w14:paraId="672FE30D" w14:textId="77777777" w:rsidTr="009B650D">
        <w:trPr>
          <w:trHeight w:val="559"/>
        </w:trPr>
        <w:tc>
          <w:tcPr>
            <w:tcW w:w="1253" w:type="dxa"/>
          </w:tcPr>
          <w:p w14:paraId="27410001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</w:tcPr>
          <w:p w14:paraId="03A9F7BD" w14:textId="77777777" w:rsidR="003D120E" w:rsidRDefault="003D120E">
            <w:r>
              <w:t>Personal belongings</w:t>
            </w:r>
          </w:p>
        </w:tc>
        <w:tc>
          <w:tcPr>
            <w:tcW w:w="2693" w:type="dxa"/>
          </w:tcPr>
          <w:p w14:paraId="2A91CB2E" w14:textId="77777777" w:rsidR="003D120E" w:rsidRDefault="003D120E">
            <w:r>
              <w:t>Theft or damage</w:t>
            </w:r>
          </w:p>
        </w:tc>
        <w:tc>
          <w:tcPr>
            <w:tcW w:w="1134" w:type="dxa"/>
          </w:tcPr>
          <w:p w14:paraId="362C5C0F" w14:textId="77777777" w:rsidR="003D120E" w:rsidRDefault="003D120E">
            <w:r>
              <w:t>Students</w:t>
            </w:r>
          </w:p>
          <w:p w14:paraId="5ED475B4" w14:textId="77777777" w:rsidR="003D120E" w:rsidRDefault="003D120E">
            <w:r>
              <w:t>Staff</w:t>
            </w:r>
          </w:p>
        </w:tc>
        <w:tc>
          <w:tcPr>
            <w:tcW w:w="1276" w:type="dxa"/>
          </w:tcPr>
          <w:p w14:paraId="17B45475" w14:textId="0D564422" w:rsidR="003D120E" w:rsidRDefault="00C534B7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C18CCB7" w14:textId="22C6DF0F" w:rsidR="003D120E" w:rsidRDefault="00042BA3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5E727BDE" w14:textId="32CD525B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6906E95C" w14:textId="77777777" w:rsidR="003D120E" w:rsidRDefault="003D120E">
            <w:r>
              <w:t>Education Guides to remind children and staff to keep valuables with them at all times</w:t>
            </w:r>
          </w:p>
          <w:p w14:paraId="493355F9" w14:textId="77777777" w:rsidR="003D120E" w:rsidRDefault="003D120E"/>
          <w:p w14:paraId="57176558" w14:textId="5616BA5A" w:rsidR="003D120E" w:rsidRDefault="003D120E">
            <w:r>
              <w:t>Personal property remains the responsibility of the individual.</w:t>
            </w:r>
          </w:p>
          <w:p w14:paraId="40F7F952" w14:textId="0424847A" w:rsidR="00D24F59" w:rsidRDefault="00D24F59"/>
          <w:p w14:paraId="07FAECF4" w14:textId="01D6B376" w:rsidR="00D24F59" w:rsidRDefault="00D24F59">
            <w:r>
              <w:t>Rooms to be locked by Education Department staff where and when appropriate</w:t>
            </w:r>
          </w:p>
          <w:p w14:paraId="53BB1F4D" w14:textId="77777777" w:rsidR="003D120E" w:rsidRDefault="003D120E"/>
          <w:p w14:paraId="51760C58" w14:textId="3BC8461A" w:rsidR="003D120E" w:rsidRDefault="003D120E">
            <w:r>
              <w:t>CCTV is in operation</w:t>
            </w:r>
          </w:p>
        </w:tc>
      </w:tr>
      <w:tr w:rsidR="003D120E" w14:paraId="23CDFB34" w14:textId="77777777" w:rsidTr="009B650D">
        <w:trPr>
          <w:trHeight w:val="559"/>
        </w:trPr>
        <w:tc>
          <w:tcPr>
            <w:tcW w:w="1253" w:type="dxa"/>
          </w:tcPr>
          <w:p w14:paraId="332664D5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</w:tcPr>
          <w:p w14:paraId="62F70390" w14:textId="77777777" w:rsidR="003D120E" w:rsidRDefault="003D120E">
            <w:r>
              <w:t>Electrical hazards</w:t>
            </w:r>
          </w:p>
        </w:tc>
        <w:tc>
          <w:tcPr>
            <w:tcW w:w="2693" w:type="dxa"/>
          </w:tcPr>
          <w:p w14:paraId="39509064" w14:textId="2A32AE4C" w:rsidR="003D120E" w:rsidRDefault="003D120E">
            <w:r>
              <w:t>Plug sockets can be found in the nave and Chapter House, projector and screen sometimes set up in nave and Chapter House.</w:t>
            </w:r>
          </w:p>
        </w:tc>
        <w:tc>
          <w:tcPr>
            <w:tcW w:w="1134" w:type="dxa"/>
          </w:tcPr>
          <w:p w14:paraId="62C02770" w14:textId="77777777" w:rsidR="003D120E" w:rsidRDefault="003D120E">
            <w:r>
              <w:t>Students</w:t>
            </w:r>
          </w:p>
          <w:p w14:paraId="00B5EF19" w14:textId="77777777" w:rsidR="003D120E" w:rsidRDefault="003D120E">
            <w:r>
              <w:t>Staff</w:t>
            </w:r>
          </w:p>
        </w:tc>
        <w:tc>
          <w:tcPr>
            <w:tcW w:w="1276" w:type="dxa"/>
          </w:tcPr>
          <w:p w14:paraId="5EA24BC6" w14:textId="41808E37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341E5E4" w14:textId="5BBDFE05" w:rsidR="003D120E" w:rsidRDefault="00042BA3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621D1D8A" w14:textId="09DD319F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12031C70" w14:textId="77777777" w:rsidR="003D120E" w:rsidRDefault="003D120E">
            <w:r>
              <w:t>Exposed leads covered with safety mats</w:t>
            </w:r>
          </w:p>
          <w:p w14:paraId="1C66BE58" w14:textId="77777777" w:rsidR="003D120E" w:rsidRDefault="003D120E"/>
          <w:p w14:paraId="2CA0FEA7" w14:textId="77777777" w:rsidR="003D120E" w:rsidRDefault="003D120E">
            <w:r>
              <w:t xml:space="preserve">All equipment PAT tested annually </w:t>
            </w:r>
          </w:p>
          <w:p w14:paraId="3756077D" w14:textId="77777777" w:rsidR="003D120E" w:rsidRDefault="003D120E"/>
          <w:p w14:paraId="7A6A1070" w14:textId="77777777" w:rsidR="003D120E" w:rsidRDefault="003D120E">
            <w:r>
              <w:t>Children supervised by teaching staff</w:t>
            </w:r>
          </w:p>
        </w:tc>
      </w:tr>
      <w:tr w:rsidR="003D120E" w14:paraId="64371B0C" w14:textId="77777777" w:rsidTr="009B650D">
        <w:trPr>
          <w:trHeight w:val="559"/>
        </w:trPr>
        <w:tc>
          <w:tcPr>
            <w:tcW w:w="1253" w:type="dxa"/>
          </w:tcPr>
          <w:p w14:paraId="27690B83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</w:tcPr>
          <w:p w14:paraId="03EB55CB" w14:textId="0C1F02E8" w:rsidR="003D120E" w:rsidRDefault="003D120E">
            <w:r>
              <w:t>Minor Injury</w:t>
            </w:r>
          </w:p>
        </w:tc>
        <w:tc>
          <w:tcPr>
            <w:tcW w:w="2693" w:type="dxa"/>
          </w:tcPr>
          <w:p w14:paraId="4D76B86D" w14:textId="65A8EB10" w:rsidR="003D120E" w:rsidRDefault="003D120E">
            <w:r>
              <w:t>Sharp corners on tombs</w:t>
            </w:r>
            <w:r w:rsidR="00D24F59">
              <w:t>, monuments and candle stands</w:t>
            </w:r>
          </w:p>
          <w:p w14:paraId="17F549E7" w14:textId="3820D80B" w:rsidR="003D120E" w:rsidRDefault="003D120E"/>
          <w:p w14:paraId="5F0CEF84" w14:textId="4F83C6AA" w:rsidR="003D120E" w:rsidRDefault="003D120E">
            <w:r>
              <w:t>Burn from lit candle</w:t>
            </w:r>
          </w:p>
          <w:p w14:paraId="62845C58" w14:textId="77777777" w:rsidR="003D120E" w:rsidRDefault="003D120E"/>
          <w:p w14:paraId="00599A1C" w14:textId="77777777" w:rsidR="003D120E" w:rsidRDefault="003D120E">
            <w:r>
              <w:t>Injury from scissors or glue</w:t>
            </w:r>
          </w:p>
          <w:p w14:paraId="466F602D" w14:textId="77777777" w:rsidR="003D120E" w:rsidRDefault="003D120E"/>
          <w:p w14:paraId="7646FEDF" w14:textId="7454F230" w:rsidR="003D120E" w:rsidRDefault="003D120E">
            <w:r>
              <w:t>Slip on altar cloth</w:t>
            </w:r>
          </w:p>
        </w:tc>
        <w:tc>
          <w:tcPr>
            <w:tcW w:w="1134" w:type="dxa"/>
          </w:tcPr>
          <w:p w14:paraId="0DF41D23" w14:textId="77777777" w:rsidR="003D120E" w:rsidRDefault="003D120E">
            <w:r>
              <w:t xml:space="preserve">Students </w:t>
            </w:r>
          </w:p>
          <w:p w14:paraId="1CAC9EB6" w14:textId="4BF53282" w:rsidR="003D120E" w:rsidRDefault="003D120E">
            <w:r>
              <w:t>Staff</w:t>
            </w:r>
          </w:p>
        </w:tc>
        <w:tc>
          <w:tcPr>
            <w:tcW w:w="1276" w:type="dxa"/>
          </w:tcPr>
          <w:p w14:paraId="25515C99" w14:textId="140FBB8D" w:rsidR="003D120E" w:rsidRDefault="00AF228E" w:rsidP="00C534B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D5A2110" w14:textId="590CF9AC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45B34797" w14:textId="5F38715A" w:rsidR="003D120E" w:rsidRDefault="00AF228E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52DA6AE8" w14:textId="36F7FC04" w:rsidR="003D120E" w:rsidRDefault="003D120E">
            <w:r>
              <w:t>Students to be warned of architectural hazards by education guides</w:t>
            </w:r>
          </w:p>
          <w:p w14:paraId="56A4B698" w14:textId="07FDC61B" w:rsidR="003D120E" w:rsidRDefault="003D120E"/>
          <w:p w14:paraId="2DA5A7F7" w14:textId="225598E9" w:rsidR="003D120E" w:rsidRDefault="003D120E">
            <w:r>
              <w:t>Students to only light candles with permission from teacher and under teacher’s supervision</w:t>
            </w:r>
          </w:p>
          <w:p w14:paraId="6FB0E105" w14:textId="77777777" w:rsidR="003D120E" w:rsidRDefault="003D120E"/>
          <w:p w14:paraId="4A795BE2" w14:textId="28F7A9D3" w:rsidR="003D120E" w:rsidRDefault="003D120E">
            <w:r>
              <w:t>Students to be supervised at all times</w:t>
            </w:r>
          </w:p>
          <w:p w14:paraId="403ACB06" w14:textId="653E3F29" w:rsidR="005E4426" w:rsidRDefault="005E4426"/>
          <w:p w14:paraId="2009F61E" w14:textId="4146672B" w:rsidR="005E4426" w:rsidRDefault="005E4426">
            <w:r>
              <w:t>Teachers to seek parental advice on allergies to glue and craft materials where appropriate</w:t>
            </w:r>
          </w:p>
          <w:p w14:paraId="4A669C2D" w14:textId="5D824B74" w:rsidR="005029F5" w:rsidRDefault="005029F5"/>
          <w:p w14:paraId="6A958A90" w14:textId="5725C627" w:rsidR="005029F5" w:rsidRDefault="005029F5">
            <w:r>
              <w:t xml:space="preserve">Children instructed to use scissors safely </w:t>
            </w:r>
          </w:p>
          <w:p w14:paraId="6199D3E9" w14:textId="77777777" w:rsidR="003D120E" w:rsidRDefault="003D120E"/>
          <w:p w14:paraId="0972D97C" w14:textId="77777777" w:rsidR="003D120E" w:rsidRDefault="003D120E">
            <w:r>
              <w:t>Vergers on site to deliver first aid</w:t>
            </w:r>
          </w:p>
          <w:p w14:paraId="3516E04B" w14:textId="77777777" w:rsidR="003D120E" w:rsidRDefault="003D120E"/>
          <w:p w14:paraId="09CE5176" w14:textId="4FEF48BB" w:rsidR="003D120E" w:rsidRDefault="003D120E">
            <w:r>
              <w:t>During maintenance works hazardous areas are clearly marked and warning signs displayed</w:t>
            </w:r>
          </w:p>
        </w:tc>
      </w:tr>
      <w:tr w:rsidR="003D120E" w14:paraId="292BAE96" w14:textId="77777777" w:rsidTr="009B650D">
        <w:trPr>
          <w:trHeight w:val="559"/>
        </w:trPr>
        <w:tc>
          <w:tcPr>
            <w:tcW w:w="1253" w:type="dxa"/>
          </w:tcPr>
          <w:p w14:paraId="02A6AE42" w14:textId="03F75688" w:rsidR="003D120E" w:rsidRPr="00417944" w:rsidRDefault="003D120E">
            <w:pPr>
              <w:rPr>
                <w:b/>
              </w:rPr>
            </w:pPr>
            <w:r>
              <w:rPr>
                <w:b/>
              </w:rPr>
              <w:t>Toilets</w:t>
            </w:r>
          </w:p>
        </w:tc>
        <w:tc>
          <w:tcPr>
            <w:tcW w:w="1436" w:type="dxa"/>
          </w:tcPr>
          <w:p w14:paraId="4F77DB8A" w14:textId="669EEFB7" w:rsidR="003D120E" w:rsidRDefault="003D120E">
            <w:r>
              <w:t>Safeguarding</w:t>
            </w:r>
          </w:p>
        </w:tc>
        <w:tc>
          <w:tcPr>
            <w:tcW w:w="2693" w:type="dxa"/>
          </w:tcPr>
          <w:p w14:paraId="442E1480" w14:textId="02D4D085" w:rsidR="003D120E" w:rsidRDefault="003D120E">
            <w:r>
              <w:t>Public toilets – risk of public mixing with children</w:t>
            </w:r>
          </w:p>
        </w:tc>
        <w:tc>
          <w:tcPr>
            <w:tcW w:w="1134" w:type="dxa"/>
          </w:tcPr>
          <w:p w14:paraId="36D55B67" w14:textId="1FC81E0D" w:rsidR="003D120E" w:rsidRDefault="003D120E">
            <w:r>
              <w:t>Students</w:t>
            </w:r>
          </w:p>
        </w:tc>
        <w:tc>
          <w:tcPr>
            <w:tcW w:w="1276" w:type="dxa"/>
          </w:tcPr>
          <w:p w14:paraId="32203D49" w14:textId="058CBA24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9DBDC35" w14:textId="0E47931C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229BAA0F" w14:textId="7E8588B5" w:rsidR="003D120E" w:rsidRDefault="009B650D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3284924E" w14:textId="77777777" w:rsidR="003D120E" w:rsidRDefault="003D120E">
            <w:r>
              <w:t>Children only to use toilets when accompanied by a teacher</w:t>
            </w:r>
          </w:p>
          <w:p w14:paraId="0B2184A6" w14:textId="77777777" w:rsidR="003D120E" w:rsidRDefault="003D120E"/>
          <w:p w14:paraId="48D7BBE5" w14:textId="49A671C1" w:rsidR="003D120E" w:rsidRDefault="003D120E">
            <w:r>
              <w:t>Small groups to be escorted to the toilets</w:t>
            </w:r>
          </w:p>
        </w:tc>
      </w:tr>
      <w:tr w:rsidR="003D120E" w14:paraId="4C785DB0" w14:textId="77777777" w:rsidTr="009B650D">
        <w:trPr>
          <w:trHeight w:val="575"/>
        </w:trPr>
        <w:tc>
          <w:tcPr>
            <w:tcW w:w="1253" w:type="dxa"/>
          </w:tcPr>
          <w:p w14:paraId="302AB3A9" w14:textId="77777777" w:rsidR="003D120E" w:rsidRPr="00990B41" w:rsidRDefault="003D120E">
            <w:pPr>
              <w:rPr>
                <w:b/>
              </w:rPr>
            </w:pPr>
            <w:r w:rsidRPr="00990B41">
              <w:rPr>
                <w:b/>
              </w:rPr>
              <w:lastRenderedPageBreak/>
              <w:t>Tower</w:t>
            </w:r>
          </w:p>
        </w:tc>
        <w:tc>
          <w:tcPr>
            <w:tcW w:w="1436" w:type="dxa"/>
          </w:tcPr>
          <w:p w14:paraId="713B35F4" w14:textId="77777777" w:rsidR="003D120E" w:rsidRDefault="003D120E">
            <w:r>
              <w:t>Fall from tower</w:t>
            </w:r>
          </w:p>
        </w:tc>
        <w:tc>
          <w:tcPr>
            <w:tcW w:w="2693" w:type="dxa"/>
          </w:tcPr>
          <w:p w14:paraId="0791D07F" w14:textId="49807CF1" w:rsidR="003D120E" w:rsidRDefault="003D120E">
            <w:r>
              <w:t>Serious injury or death</w:t>
            </w:r>
          </w:p>
        </w:tc>
        <w:tc>
          <w:tcPr>
            <w:tcW w:w="1134" w:type="dxa"/>
          </w:tcPr>
          <w:p w14:paraId="2BA931D9" w14:textId="77777777" w:rsidR="003D120E" w:rsidRDefault="003D120E">
            <w:r>
              <w:t>Students</w:t>
            </w:r>
          </w:p>
          <w:p w14:paraId="7FF85F8A" w14:textId="4033B491" w:rsidR="003D120E" w:rsidRDefault="003D120E">
            <w:r>
              <w:t>Staff</w:t>
            </w:r>
          </w:p>
        </w:tc>
        <w:tc>
          <w:tcPr>
            <w:tcW w:w="1276" w:type="dxa"/>
          </w:tcPr>
          <w:p w14:paraId="7676354E" w14:textId="02CDB7BF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FE7DB10" w14:textId="4700164A" w:rsidR="003D120E" w:rsidRDefault="00042BA3" w:rsidP="00C534B7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7E6E6" w:themeFill="background2"/>
          </w:tcPr>
          <w:p w14:paraId="6CCBB3AD" w14:textId="63DA8C00" w:rsidR="003D120E" w:rsidRDefault="009B650D" w:rsidP="00C534B7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14:paraId="26693966" w14:textId="4B951B77" w:rsidR="003D120E" w:rsidRDefault="003D120E">
            <w:r>
              <w:t>Top of tower is surrounded by a wall</w:t>
            </w:r>
          </w:p>
          <w:p w14:paraId="7AA5BD3B" w14:textId="77777777" w:rsidR="003D120E" w:rsidRDefault="003D120E"/>
          <w:p w14:paraId="059C8282" w14:textId="2DCBB32E" w:rsidR="003D120E" w:rsidRDefault="003D120E">
            <w:r>
              <w:t>Children supervised at all times by teaching staff</w:t>
            </w:r>
          </w:p>
          <w:p w14:paraId="31659216" w14:textId="77777777" w:rsidR="003D120E" w:rsidRDefault="003D120E"/>
          <w:p w14:paraId="40AFE32F" w14:textId="77777777" w:rsidR="003D120E" w:rsidRDefault="003D120E">
            <w:r>
              <w:t>Education guides to remind students of the dangers</w:t>
            </w:r>
          </w:p>
          <w:p w14:paraId="66BB5423" w14:textId="77777777" w:rsidR="005029F5" w:rsidRDefault="005029F5"/>
          <w:p w14:paraId="5DB8DCE5" w14:textId="7D3C5052" w:rsidR="005029F5" w:rsidRDefault="005029F5">
            <w:r>
              <w:t>Correct student-staff ratio for age group</w:t>
            </w:r>
          </w:p>
        </w:tc>
      </w:tr>
      <w:tr w:rsidR="003D120E" w14:paraId="15CA45E0" w14:textId="77777777" w:rsidTr="009B650D">
        <w:trPr>
          <w:trHeight w:val="575"/>
        </w:trPr>
        <w:tc>
          <w:tcPr>
            <w:tcW w:w="1253" w:type="dxa"/>
          </w:tcPr>
          <w:p w14:paraId="40AF039A" w14:textId="77777777" w:rsidR="003D120E" w:rsidRPr="00990B41" w:rsidRDefault="003D120E">
            <w:pPr>
              <w:rPr>
                <w:b/>
              </w:rPr>
            </w:pPr>
          </w:p>
        </w:tc>
        <w:tc>
          <w:tcPr>
            <w:tcW w:w="1436" w:type="dxa"/>
          </w:tcPr>
          <w:p w14:paraId="1529FC8C" w14:textId="77777777" w:rsidR="003D120E" w:rsidRDefault="003D120E">
            <w:r>
              <w:t>Trip on tower staircase</w:t>
            </w:r>
          </w:p>
        </w:tc>
        <w:tc>
          <w:tcPr>
            <w:tcW w:w="2693" w:type="dxa"/>
          </w:tcPr>
          <w:p w14:paraId="06CA32EC" w14:textId="69AA3813" w:rsidR="003D120E" w:rsidRDefault="003D120E">
            <w:r>
              <w:t>Serious injury</w:t>
            </w:r>
          </w:p>
        </w:tc>
        <w:tc>
          <w:tcPr>
            <w:tcW w:w="1134" w:type="dxa"/>
          </w:tcPr>
          <w:p w14:paraId="6325AAE1" w14:textId="77777777" w:rsidR="003D120E" w:rsidRDefault="003D120E">
            <w:r>
              <w:t>Students</w:t>
            </w:r>
          </w:p>
          <w:p w14:paraId="161033B8" w14:textId="102BD9C4" w:rsidR="003D120E" w:rsidRDefault="003D120E">
            <w:r>
              <w:t>Staff</w:t>
            </w:r>
          </w:p>
        </w:tc>
        <w:tc>
          <w:tcPr>
            <w:tcW w:w="1276" w:type="dxa"/>
          </w:tcPr>
          <w:p w14:paraId="069CE53A" w14:textId="290EC480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C128B35" w14:textId="6963FA09" w:rsidR="003D120E" w:rsidRDefault="00042BA3" w:rsidP="00C534B7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7E6E6" w:themeFill="background2"/>
          </w:tcPr>
          <w:p w14:paraId="7E733F60" w14:textId="5239CCC4" w:rsidR="003D120E" w:rsidRDefault="009B650D" w:rsidP="00C534B7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14:paraId="24F5280D" w14:textId="77777777" w:rsidR="003D120E" w:rsidRDefault="003D120E">
            <w:r>
              <w:t>Children supervised at all times by teaching staff</w:t>
            </w:r>
          </w:p>
          <w:p w14:paraId="7AE63FF7" w14:textId="77777777" w:rsidR="003D120E" w:rsidRDefault="003D120E"/>
          <w:p w14:paraId="7D0BD140" w14:textId="213744C6" w:rsidR="003D120E" w:rsidRDefault="003D120E">
            <w:r>
              <w:t>Teaching staff to be interspersed between students</w:t>
            </w:r>
            <w:r w:rsidR="005029F5">
              <w:t xml:space="preserve"> to ensure calm and orderly behaviour</w:t>
            </w:r>
          </w:p>
          <w:p w14:paraId="318F429D" w14:textId="5FFB5840" w:rsidR="003D120E" w:rsidRDefault="003D120E"/>
          <w:p w14:paraId="48757993" w14:textId="1E7457F9" w:rsidR="003D120E" w:rsidRDefault="003D120E">
            <w:r>
              <w:t>Students to be warned of the hazards by Cathedral staff before climbing the tower</w:t>
            </w:r>
          </w:p>
          <w:p w14:paraId="221AB5DB" w14:textId="77777777" w:rsidR="003D120E" w:rsidRDefault="003D120E"/>
          <w:p w14:paraId="26533EE3" w14:textId="4C423D42" w:rsidR="003D120E" w:rsidRDefault="003D120E">
            <w:r>
              <w:t>Correct student-staff ratio for age group</w:t>
            </w:r>
          </w:p>
        </w:tc>
      </w:tr>
      <w:tr w:rsidR="005029F5" w14:paraId="43FEB7EA" w14:textId="77777777" w:rsidTr="009B650D">
        <w:trPr>
          <w:trHeight w:val="575"/>
        </w:trPr>
        <w:tc>
          <w:tcPr>
            <w:tcW w:w="1253" w:type="dxa"/>
          </w:tcPr>
          <w:p w14:paraId="7A5D6D30" w14:textId="77777777" w:rsidR="005029F5" w:rsidRPr="00990B41" w:rsidRDefault="005029F5">
            <w:pPr>
              <w:rPr>
                <w:b/>
              </w:rPr>
            </w:pPr>
          </w:p>
        </w:tc>
        <w:tc>
          <w:tcPr>
            <w:tcW w:w="1436" w:type="dxa"/>
          </w:tcPr>
          <w:p w14:paraId="6D32CED5" w14:textId="369F2FBC" w:rsidR="005029F5" w:rsidRDefault="005029F5">
            <w:r>
              <w:t>Asthma, panic or vertigo attack</w:t>
            </w:r>
          </w:p>
        </w:tc>
        <w:tc>
          <w:tcPr>
            <w:tcW w:w="2693" w:type="dxa"/>
          </w:tcPr>
          <w:p w14:paraId="5135C015" w14:textId="5C365D46" w:rsidR="005029F5" w:rsidRDefault="005029F5">
            <w:r>
              <w:t xml:space="preserve">Long, steep climb up Tower staircase. Staircase narrows at the top. </w:t>
            </w:r>
          </w:p>
        </w:tc>
        <w:tc>
          <w:tcPr>
            <w:tcW w:w="1134" w:type="dxa"/>
          </w:tcPr>
          <w:p w14:paraId="774A1001" w14:textId="77777777" w:rsidR="005029F5" w:rsidRDefault="005029F5">
            <w:r>
              <w:t>Students</w:t>
            </w:r>
          </w:p>
          <w:p w14:paraId="1616C577" w14:textId="228B0FD4" w:rsidR="005029F5" w:rsidRDefault="005029F5">
            <w:r>
              <w:t>Staff</w:t>
            </w:r>
          </w:p>
        </w:tc>
        <w:tc>
          <w:tcPr>
            <w:tcW w:w="1276" w:type="dxa"/>
          </w:tcPr>
          <w:p w14:paraId="02A225EC" w14:textId="21142151" w:rsidR="005029F5" w:rsidRDefault="005029F5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1959159" w14:textId="364C6AA2" w:rsidR="005029F5" w:rsidRDefault="002A1E11" w:rsidP="00C534B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01F5C92C" w14:textId="1BA27D9D" w:rsidR="005029F5" w:rsidRDefault="002A1E11" w:rsidP="00C534B7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0CAE5442" w14:textId="77777777" w:rsidR="005029F5" w:rsidRDefault="005029F5">
            <w:r>
              <w:t>Education guides ensure that students are fully brief and aware of the number of steps and narrowness of staircase</w:t>
            </w:r>
          </w:p>
          <w:p w14:paraId="20C3B846" w14:textId="77777777" w:rsidR="005029F5" w:rsidRDefault="005029F5"/>
          <w:p w14:paraId="4D334C30" w14:textId="31D94702" w:rsidR="005029F5" w:rsidRDefault="005029F5">
            <w:r>
              <w:t>Teachers have sought parental consent and medical guidance in advance of visit for students where appropriate</w:t>
            </w:r>
          </w:p>
        </w:tc>
      </w:tr>
      <w:tr w:rsidR="003D120E" w14:paraId="25CEFB09" w14:textId="77777777" w:rsidTr="009B650D">
        <w:trPr>
          <w:trHeight w:val="271"/>
        </w:trPr>
        <w:tc>
          <w:tcPr>
            <w:tcW w:w="1253" w:type="dxa"/>
          </w:tcPr>
          <w:p w14:paraId="0BE75448" w14:textId="77777777" w:rsidR="003D120E" w:rsidRPr="00990B41" w:rsidRDefault="003D120E">
            <w:pPr>
              <w:rPr>
                <w:b/>
              </w:rPr>
            </w:pPr>
            <w:r w:rsidRPr="00990B41">
              <w:rPr>
                <w:b/>
              </w:rPr>
              <w:t>Song school</w:t>
            </w:r>
          </w:p>
        </w:tc>
        <w:tc>
          <w:tcPr>
            <w:tcW w:w="1436" w:type="dxa"/>
          </w:tcPr>
          <w:p w14:paraId="44990095" w14:textId="1D19D936" w:rsidR="003D120E" w:rsidRDefault="003D120E">
            <w:r>
              <w:t>Trips on staircase</w:t>
            </w:r>
          </w:p>
        </w:tc>
        <w:tc>
          <w:tcPr>
            <w:tcW w:w="2693" w:type="dxa"/>
          </w:tcPr>
          <w:p w14:paraId="3CB83756" w14:textId="6FB8DE26" w:rsidR="003D120E" w:rsidRDefault="003D120E">
            <w:r>
              <w:t>Wide, curved staircase with handrail which leads to the female toilets and extra male toilets</w:t>
            </w:r>
          </w:p>
        </w:tc>
        <w:tc>
          <w:tcPr>
            <w:tcW w:w="1134" w:type="dxa"/>
          </w:tcPr>
          <w:p w14:paraId="2EFB8933" w14:textId="77777777" w:rsidR="00C534B7" w:rsidRDefault="00C534B7">
            <w:r>
              <w:t>Students</w:t>
            </w:r>
          </w:p>
          <w:p w14:paraId="022FA49B" w14:textId="2A82E545" w:rsidR="00C534B7" w:rsidRDefault="00C534B7">
            <w:r>
              <w:t>Staff</w:t>
            </w:r>
          </w:p>
        </w:tc>
        <w:tc>
          <w:tcPr>
            <w:tcW w:w="1276" w:type="dxa"/>
          </w:tcPr>
          <w:p w14:paraId="78CA70EC" w14:textId="36951920" w:rsidR="003D120E" w:rsidRDefault="00C534B7" w:rsidP="00C534B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95B0ACC" w14:textId="6AE3418E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04B9DE4C" w14:textId="0E716335" w:rsidR="003D120E" w:rsidRDefault="009B650D" w:rsidP="00C534B7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6991C733" w14:textId="77777777" w:rsidR="003D120E" w:rsidRDefault="003D120E">
            <w:r>
              <w:t xml:space="preserve">Staircase is wide and well lit. </w:t>
            </w:r>
          </w:p>
          <w:p w14:paraId="1893D535" w14:textId="77777777" w:rsidR="003D120E" w:rsidRDefault="003D120E"/>
          <w:p w14:paraId="7A671862" w14:textId="77777777" w:rsidR="003D120E" w:rsidRDefault="003D120E">
            <w:r>
              <w:t>Teaching staff to remind children to take care, hold the rail and keep to the right.</w:t>
            </w:r>
          </w:p>
        </w:tc>
      </w:tr>
      <w:tr w:rsidR="00D24F59" w14:paraId="0CD111ED" w14:textId="77777777" w:rsidTr="009B650D">
        <w:trPr>
          <w:trHeight w:val="271"/>
        </w:trPr>
        <w:tc>
          <w:tcPr>
            <w:tcW w:w="1253" w:type="dxa"/>
          </w:tcPr>
          <w:p w14:paraId="7241C6A7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</w:tcPr>
          <w:p w14:paraId="606EDF84" w14:textId="3F1487A6" w:rsidR="00D24F59" w:rsidRDefault="00D24F59" w:rsidP="00D24F59">
            <w:r>
              <w:t>Slip and Trips</w:t>
            </w:r>
          </w:p>
        </w:tc>
        <w:tc>
          <w:tcPr>
            <w:tcW w:w="2693" w:type="dxa"/>
          </w:tcPr>
          <w:p w14:paraId="11A4B33D" w14:textId="72D5CB2B" w:rsidR="00D24F59" w:rsidRDefault="00D24F59" w:rsidP="00D24F59">
            <w:r>
              <w:t>Old and uneven floors, cracked tiles</w:t>
            </w:r>
          </w:p>
          <w:p w14:paraId="1881A5B2" w14:textId="4775E905" w:rsidR="00D24F59" w:rsidRDefault="00D24F59" w:rsidP="00D24F59"/>
        </w:tc>
        <w:tc>
          <w:tcPr>
            <w:tcW w:w="1134" w:type="dxa"/>
          </w:tcPr>
          <w:p w14:paraId="4B8A9459" w14:textId="77777777" w:rsidR="00D24F59" w:rsidRDefault="00D24F59" w:rsidP="00D24F59">
            <w:r>
              <w:t xml:space="preserve">Students </w:t>
            </w:r>
          </w:p>
          <w:p w14:paraId="40BE4FDE" w14:textId="1E6A028F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600AC5F2" w14:textId="63F0F4D3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858CE00" w14:textId="2DED2A6E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14:paraId="21E39DDC" w14:textId="7E818763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4A33E177" w14:textId="77777777" w:rsidR="00D24F59" w:rsidRDefault="00D24F59" w:rsidP="00D24F59">
            <w:r>
              <w:t>Children reminded not to run by teaching staff and education guides</w:t>
            </w:r>
          </w:p>
          <w:p w14:paraId="435D7FDA" w14:textId="77777777" w:rsidR="00D24F59" w:rsidRDefault="00D24F59" w:rsidP="00D24F59"/>
          <w:p w14:paraId="74FE9E11" w14:textId="77777777" w:rsidR="00D24F59" w:rsidRDefault="00D24F59" w:rsidP="00D24F59">
            <w:r>
              <w:t>Students to be supervised by teaching staff at all times</w:t>
            </w:r>
          </w:p>
          <w:p w14:paraId="6702E424" w14:textId="77777777" w:rsidR="00D24F59" w:rsidRDefault="00D24F59" w:rsidP="00D24F59"/>
          <w:p w14:paraId="342BBBD1" w14:textId="460F0AD1" w:rsidR="00D24F59" w:rsidRDefault="00D24F59" w:rsidP="00D24F59">
            <w:r>
              <w:t>Students to be reminded to be aware of their surroundings</w:t>
            </w:r>
          </w:p>
        </w:tc>
      </w:tr>
      <w:tr w:rsidR="00D24F59" w14:paraId="3CB04DC5" w14:textId="77777777" w:rsidTr="009B650D">
        <w:trPr>
          <w:trHeight w:val="287"/>
        </w:trPr>
        <w:tc>
          <w:tcPr>
            <w:tcW w:w="1253" w:type="dxa"/>
          </w:tcPr>
          <w:p w14:paraId="10814557" w14:textId="77777777" w:rsidR="00D24F59" w:rsidRPr="00990B41" w:rsidRDefault="00D24F59" w:rsidP="00D24F59">
            <w:pPr>
              <w:rPr>
                <w:b/>
              </w:rPr>
            </w:pPr>
            <w:r w:rsidRPr="00990B41">
              <w:rPr>
                <w:b/>
              </w:rPr>
              <w:lastRenderedPageBreak/>
              <w:t>Ed Shed</w:t>
            </w:r>
          </w:p>
        </w:tc>
        <w:tc>
          <w:tcPr>
            <w:tcW w:w="1436" w:type="dxa"/>
          </w:tcPr>
          <w:p w14:paraId="4A4DCF81" w14:textId="0AC9A9AC" w:rsidR="00D24F59" w:rsidRDefault="00D24F59" w:rsidP="00D24F59">
            <w:r>
              <w:t>Trips and slips</w:t>
            </w:r>
          </w:p>
        </w:tc>
        <w:tc>
          <w:tcPr>
            <w:tcW w:w="2693" w:type="dxa"/>
          </w:tcPr>
          <w:p w14:paraId="261E6AD8" w14:textId="5CAE6E8C" w:rsidR="00D24F59" w:rsidRDefault="00D24F59" w:rsidP="00D24F59">
            <w:r>
              <w:t>Room contains boxes, benches, chairs and education resources</w:t>
            </w:r>
          </w:p>
        </w:tc>
        <w:tc>
          <w:tcPr>
            <w:tcW w:w="1134" w:type="dxa"/>
          </w:tcPr>
          <w:p w14:paraId="60064CC9" w14:textId="77777777" w:rsidR="00D24F59" w:rsidRDefault="00D24F59" w:rsidP="00D24F59">
            <w:r>
              <w:t>Students</w:t>
            </w:r>
          </w:p>
          <w:p w14:paraId="77F5B848" w14:textId="7634334F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28AB9DDD" w14:textId="1F1A25CE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AD3FCED" w14:textId="17DBB5C2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14:paraId="119B018B" w14:textId="2EF7A03A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3932ABCB" w14:textId="77777777" w:rsidR="00D24F59" w:rsidRDefault="00D24F59" w:rsidP="00D24F59">
            <w:r>
              <w:t>Students to be supervised by teaching staff at all times</w:t>
            </w:r>
          </w:p>
          <w:p w14:paraId="4A4095C3" w14:textId="77777777" w:rsidR="00D24F59" w:rsidRDefault="00D24F59" w:rsidP="00D24F59"/>
          <w:p w14:paraId="0296E520" w14:textId="7416D2C6" w:rsidR="00D24F59" w:rsidRDefault="00D24F59" w:rsidP="00D24F59">
            <w:r>
              <w:t>Students warned of trip hazards by education guides</w:t>
            </w:r>
          </w:p>
        </w:tc>
      </w:tr>
      <w:tr w:rsidR="00D24F59" w14:paraId="3FF8B707" w14:textId="77777777" w:rsidTr="009B650D">
        <w:trPr>
          <w:trHeight w:val="287"/>
        </w:trPr>
        <w:tc>
          <w:tcPr>
            <w:tcW w:w="1253" w:type="dxa"/>
          </w:tcPr>
          <w:p w14:paraId="5DF71DDB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</w:tcPr>
          <w:p w14:paraId="6C414687" w14:textId="513EB812" w:rsidR="00D24F59" w:rsidRDefault="00D24F59" w:rsidP="00D24F59">
            <w:r>
              <w:t>Electrical hazards</w:t>
            </w:r>
          </w:p>
        </w:tc>
        <w:tc>
          <w:tcPr>
            <w:tcW w:w="2693" w:type="dxa"/>
          </w:tcPr>
          <w:p w14:paraId="4E1FFC19" w14:textId="77777777" w:rsidR="00D24F59" w:rsidRDefault="00D24F59" w:rsidP="00D24F59">
            <w:r>
              <w:t>Room with plug sockets and electric heaters</w:t>
            </w:r>
          </w:p>
          <w:p w14:paraId="5E076DE1" w14:textId="77777777" w:rsidR="00D24F59" w:rsidRDefault="00D24F59" w:rsidP="00D24F59"/>
          <w:p w14:paraId="1F3B9F6F" w14:textId="269C709A" w:rsidR="00D24F59" w:rsidRDefault="00D24F59" w:rsidP="00D24F59">
            <w:r>
              <w:t>Room also often contains a projector and screen.</w:t>
            </w:r>
          </w:p>
        </w:tc>
        <w:tc>
          <w:tcPr>
            <w:tcW w:w="1134" w:type="dxa"/>
          </w:tcPr>
          <w:p w14:paraId="009AFEAC" w14:textId="77777777" w:rsidR="00D24F59" w:rsidRDefault="00D24F59" w:rsidP="00D24F59">
            <w:r>
              <w:t>Students</w:t>
            </w:r>
          </w:p>
          <w:p w14:paraId="4D601880" w14:textId="31D13496" w:rsidR="00D24F59" w:rsidRDefault="00D24F59" w:rsidP="00D24F59">
            <w:r>
              <w:t xml:space="preserve">Staff </w:t>
            </w:r>
          </w:p>
        </w:tc>
        <w:tc>
          <w:tcPr>
            <w:tcW w:w="1276" w:type="dxa"/>
          </w:tcPr>
          <w:p w14:paraId="7A98C2A9" w14:textId="4929106D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170B744" w14:textId="3F07118B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6C339EDE" w14:textId="6CCA9ED8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0F072AA1" w14:textId="77777777" w:rsidR="00D24F59" w:rsidRDefault="00D24F59" w:rsidP="00D24F59">
            <w:r>
              <w:t>Exposed cables are covered with safety mats</w:t>
            </w:r>
          </w:p>
          <w:p w14:paraId="5C4CCD7A" w14:textId="77777777" w:rsidR="00D24F59" w:rsidRDefault="00D24F59" w:rsidP="00D24F59"/>
          <w:p w14:paraId="13628B75" w14:textId="271281E2" w:rsidR="00D24F59" w:rsidRDefault="00D24F59" w:rsidP="00D24F59">
            <w:r>
              <w:t>All equipment is PAT tested annually</w:t>
            </w:r>
          </w:p>
        </w:tc>
      </w:tr>
      <w:tr w:rsidR="00D24F59" w14:paraId="5D9336DB" w14:textId="77777777" w:rsidTr="009B650D">
        <w:trPr>
          <w:trHeight w:val="559"/>
        </w:trPr>
        <w:tc>
          <w:tcPr>
            <w:tcW w:w="1253" w:type="dxa"/>
          </w:tcPr>
          <w:p w14:paraId="52A46332" w14:textId="77777777" w:rsidR="00D24F59" w:rsidRPr="00990B41" w:rsidRDefault="00D24F59" w:rsidP="00D24F59">
            <w:pPr>
              <w:rPr>
                <w:b/>
              </w:rPr>
            </w:pPr>
            <w:r w:rsidRPr="00990B41">
              <w:rPr>
                <w:b/>
              </w:rPr>
              <w:t>College Yard</w:t>
            </w:r>
          </w:p>
        </w:tc>
        <w:tc>
          <w:tcPr>
            <w:tcW w:w="1436" w:type="dxa"/>
          </w:tcPr>
          <w:p w14:paraId="077E4CD5" w14:textId="626044A3" w:rsidR="00D24F59" w:rsidRDefault="00D24F59" w:rsidP="00D24F59">
            <w:r>
              <w:t xml:space="preserve">Traffic </w:t>
            </w:r>
          </w:p>
        </w:tc>
        <w:tc>
          <w:tcPr>
            <w:tcW w:w="2693" w:type="dxa"/>
          </w:tcPr>
          <w:p w14:paraId="13564ECA" w14:textId="0EDDD65A" w:rsidR="00D24F59" w:rsidRDefault="00D24F59" w:rsidP="00D24F59">
            <w:r>
              <w:t>Cars travelling at speeds of 5-10 m.p.h. and parking.</w:t>
            </w:r>
          </w:p>
        </w:tc>
        <w:tc>
          <w:tcPr>
            <w:tcW w:w="1134" w:type="dxa"/>
          </w:tcPr>
          <w:p w14:paraId="711952D4" w14:textId="77777777" w:rsidR="00D24F59" w:rsidRDefault="00D24F59" w:rsidP="00D24F59">
            <w:r>
              <w:t>Students</w:t>
            </w:r>
          </w:p>
          <w:p w14:paraId="738B78BD" w14:textId="77777777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48A3CFE3" w14:textId="4767EF1A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F6B2097" w14:textId="0D38CC94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5BCE14A0" w14:textId="343CB324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0BFA1AD1" w14:textId="77777777" w:rsidR="00D24F59" w:rsidRDefault="00D24F59" w:rsidP="00D24F59">
            <w:r>
              <w:t>Teaching staff to remind students to be aware of their surroundings</w:t>
            </w:r>
          </w:p>
        </w:tc>
      </w:tr>
      <w:tr w:rsidR="00D24F59" w14:paraId="551FDD94" w14:textId="77777777" w:rsidTr="009B650D">
        <w:trPr>
          <w:trHeight w:val="559"/>
        </w:trPr>
        <w:tc>
          <w:tcPr>
            <w:tcW w:w="1253" w:type="dxa"/>
          </w:tcPr>
          <w:p w14:paraId="73AC6904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</w:tcPr>
          <w:p w14:paraId="3845A927" w14:textId="5B4242CF" w:rsidR="00D24F59" w:rsidRDefault="00D24F59" w:rsidP="00D24F59">
            <w:r>
              <w:t xml:space="preserve">Safeguarding </w:t>
            </w:r>
          </w:p>
        </w:tc>
        <w:tc>
          <w:tcPr>
            <w:tcW w:w="2693" w:type="dxa"/>
          </w:tcPr>
          <w:p w14:paraId="00FBF89D" w14:textId="684BBCE5" w:rsidR="00D24F59" w:rsidRDefault="00D24F59" w:rsidP="00D24F59">
            <w:r>
              <w:t>Outdoor public area – risk of public mixing with children</w:t>
            </w:r>
          </w:p>
          <w:p w14:paraId="2C6B9669" w14:textId="77777777" w:rsidR="00D24F59" w:rsidRDefault="00D24F59" w:rsidP="00D24F59"/>
          <w:p w14:paraId="36760466" w14:textId="77777777" w:rsidR="00D24F59" w:rsidRDefault="00D24F59" w:rsidP="00D24F59">
            <w:r>
              <w:t>Abduction / assault</w:t>
            </w:r>
          </w:p>
          <w:p w14:paraId="6893971E" w14:textId="77777777" w:rsidR="00D24F59" w:rsidRDefault="00D24F59" w:rsidP="00D24F59"/>
          <w:p w14:paraId="637709D1" w14:textId="0119407B" w:rsidR="00D24F59" w:rsidRDefault="00D24F59" w:rsidP="00D24F59">
            <w:r>
              <w:t>Student separated from group</w:t>
            </w:r>
          </w:p>
        </w:tc>
        <w:tc>
          <w:tcPr>
            <w:tcW w:w="1134" w:type="dxa"/>
          </w:tcPr>
          <w:p w14:paraId="3263D748" w14:textId="77777777" w:rsidR="00D24F59" w:rsidRDefault="00D24F59" w:rsidP="00D24F59">
            <w:r>
              <w:t>Students</w:t>
            </w:r>
          </w:p>
          <w:p w14:paraId="68C09028" w14:textId="5F4D76EC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3E674AB0" w14:textId="794C998D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BA91AF4" w14:textId="570CFD64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417BD463" w14:textId="17B12A7F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468FBA53" w14:textId="6A06ADBD" w:rsidR="00D24F59" w:rsidRDefault="00D24F59" w:rsidP="00D24F59">
            <w:r>
              <w:t>Students to remain in a single group</w:t>
            </w:r>
          </w:p>
          <w:p w14:paraId="1D441B9B" w14:textId="58E3CB05" w:rsidR="00D24F59" w:rsidRDefault="00D24F59" w:rsidP="00D24F59"/>
          <w:p w14:paraId="35F0641F" w14:textId="72B169BC" w:rsidR="00D24F59" w:rsidRDefault="00D24F59" w:rsidP="00D24F59">
            <w:r>
              <w:t>Groups to be escorted by teaching staff and education guides</w:t>
            </w:r>
          </w:p>
          <w:p w14:paraId="1B32539A" w14:textId="74BDE99F" w:rsidR="00D24F59" w:rsidRDefault="00D24F59" w:rsidP="00D24F59"/>
          <w:p w14:paraId="12EBCC42" w14:textId="77777777" w:rsidR="00D24F59" w:rsidRDefault="00D24F59" w:rsidP="00D24F59"/>
          <w:p w14:paraId="7B07CC1A" w14:textId="77777777" w:rsidR="00D24F59" w:rsidRDefault="00D24F59" w:rsidP="00D24F59"/>
        </w:tc>
      </w:tr>
      <w:tr w:rsidR="00D24F59" w14:paraId="6FC6ECC1" w14:textId="77777777" w:rsidTr="009B650D">
        <w:trPr>
          <w:trHeight w:val="559"/>
        </w:trPr>
        <w:tc>
          <w:tcPr>
            <w:tcW w:w="1253" w:type="dxa"/>
          </w:tcPr>
          <w:p w14:paraId="16FE5702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</w:tcPr>
          <w:p w14:paraId="365CA7B7" w14:textId="78BADBA0" w:rsidR="00D24F59" w:rsidRDefault="00D24F59" w:rsidP="00D24F59">
            <w:r>
              <w:t>Trips and slips</w:t>
            </w:r>
          </w:p>
        </w:tc>
        <w:tc>
          <w:tcPr>
            <w:tcW w:w="2693" w:type="dxa"/>
          </w:tcPr>
          <w:p w14:paraId="1B9AF5F8" w14:textId="3120F9A9" w:rsidR="00D24F59" w:rsidRDefault="00D24F59" w:rsidP="00D24F59">
            <w:r>
              <w:t>Pavement can be slippery when wet</w:t>
            </w:r>
          </w:p>
        </w:tc>
        <w:tc>
          <w:tcPr>
            <w:tcW w:w="1134" w:type="dxa"/>
          </w:tcPr>
          <w:p w14:paraId="4A23921B" w14:textId="77777777" w:rsidR="00D24F59" w:rsidRDefault="00D24F59" w:rsidP="00D24F59">
            <w:r>
              <w:t xml:space="preserve">Students </w:t>
            </w:r>
          </w:p>
          <w:p w14:paraId="22DAE072" w14:textId="328CB681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41E1357A" w14:textId="0AAB9FA6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7CD6EC5" w14:textId="2B55E6EE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14:paraId="1F1F7986" w14:textId="02B80961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1585CA32" w14:textId="03948BA7" w:rsidR="00D24F59" w:rsidRDefault="00D24F59" w:rsidP="00D24F59">
            <w:r>
              <w:t>Education guides and teaching staff to warn students of hazards and puddles.</w:t>
            </w:r>
          </w:p>
        </w:tc>
      </w:tr>
      <w:tr w:rsidR="00D24F59" w14:paraId="60E893A4" w14:textId="77777777" w:rsidTr="009B650D">
        <w:trPr>
          <w:trHeight w:val="575"/>
        </w:trPr>
        <w:tc>
          <w:tcPr>
            <w:tcW w:w="1253" w:type="dxa"/>
          </w:tcPr>
          <w:p w14:paraId="428452DA" w14:textId="77777777" w:rsidR="00D24F59" w:rsidRPr="00990B41" w:rsidRDefault="00D24F59" w:rsidP="00D24F59">
            <w:pPr>
              <w:rPr>
                <w:b/>
              </w:rPr>
            </w:pPr>
            <w:r w:rsidRPr="00990B41">
              <w:rPr>
                <w:b/>
              </w:rPr>
              <w:t>College Green</w:t>
            </w:r>
          </w:p>
        </w:tc>
        <w:tc>
          <w:tcPr>
            <w:tcW w:w="1436" w:type="dxa"/>
          </w:tcPr>
          <w:p w14:paraId="696B5819" w14:textId="3958BFAA" w:rsidR="00D24F59" w:rsidRDefault="00D24F59" w:rsidP="00D24F59">
            <w:r>
              <w:t xml:space="preserve">Traffic </w:t>
            </w:r>
          </w:p>
        </w:tc>
        <w:tc>
          <w:tcPr>
            <w:tcW w:w="2693" w:type="dxa"/>
          </w:tcPr>
          <w:p w14:paraId="561FAE4B" w14:textId="18FB3F3F" w:rsidR="00D24F59" w:rsidRDefault="00D24F59" w:rsidP="00D24F59">
            <w:r>
              <w:t>Cars travelling at speeds of 5-10 m.p.h. travelling around the Green and parking.</w:t>
            </w:r>
          </w:p>
        </w:tc>
        <w:tc>
          <w:tcPr>
            <w:tcW w:w="1134" w:type="dxa"/>
          </w:tcPr>
          <w:p w14:paraId="186E4CB7" w14:textId="77777777" w:rsidR="00D24F59" w:rsidRDefault="00D24F59" w:rsidP="00D24F59">
            <w:r>
              <w:t xml:space="preserve">Students </w:t>
            </w:r>
          </w:p>
          <w:p w14:paraId="5A81B74F" w14:textId="77777777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3D623FB2" w14:textId="2D8B2021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D325C03" w14:textId="49CCFC56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1000E2D1" w14:textId="694C8D67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0D0A2BFE" w14:textId="77777777" w:rsidR="00D24F59" w:rsidRDefault="00D24F59" w:rsidP="00D24F59">
            <w:r>
              <w:t>Teaching staff to remind students to be aware of their surroundings</w:t>
            </w:r>
          </w:p>
        </w:tc>
      </w:tr>
      <w:tr w:rsidR="00D24F59" w14:paraId="4FFCBE15" w14:textId="77777777" w:rsidTr="009B650D">
        <w:trPr>
          <w:trHeight w:val="575"/>
        </w:trPr>
        <w:tc>
          <w:tcPr>
            <w:tcW w:w="1253" w:type="dxa"/>
          </w:tcPr>
          <w:p w14:paraId="5574E367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</w:tcPr>
          <w:p w14:paraId="0044C4AF" w14:textId="4A1EDD46" w:rsidR="00D24F59" w:rsidRDefault="00D24F59" w:rsidP="00D24F59">
            <w:r>
              <w:t xml:space="preserve">Safeguarding </w:t>
            </w:r>
          </w:p>
        </w:tc>
        <w:tc>
          <w:tcPr>
            <w:tcW w:w="2693" w:type="dxa"/>
          </w:tcPr>
          <w:p w14:paraId="0C9FC05D" w14:textId="5BDAF738" w:rsidR="00D24F59" w:rsidRDefault="00D24F59" w:rsidP="00D24F59">
            <w:r>
              <w:t>Outdoor public area – risk of public mixing with children</w:t>
            </w:r>
          </w:p>
          <w:p w14:paraId="5ED24D18" w14:textId="77777777" w:rsidR="00D24F59" w:rsidRDefault="00D24F59" w:rsidP="00D24F59"/>
          <w:p w14:paraId="0BD9C667" w14:textId="4CC93A67" w:rsidR="00D24F59" w:rsidRDefault="00D24F59" w:rsidP="00D24F59">
            <w:r>
              <w:t>Abduction / assault</w:t>
            </w:r>
          </w:p>
          <w:p w14:paraId="729ABBF8" w14:textId="77777777" w:rsidR="00D24F59" w:rsidRDefault="00D24F59" w:rsidP="00D24F59"/>
          <w:p w14:paraId="693A0E04" w14:textId="710544F6" w:rsidR="00D24F59" w:rsidRDefault="00D24F59" w:rsidP="00D24F59">
            <w:r>
              <w:t>Student separated from group</w:t>
            </w:r>
          </w:p>
        </w:tc>
        <w:tc>
          <w:tcPr>
            <w:tcW w:w="1134" w:type="dxa"/>
          </w:tcPr>
          <w:p w14:paraId="0A51F79C" w14:textId="77777777" w:rsidR="00D24F59" w:rsidRDefault="00D24F59" w:rsidP="00D24F59">
            <w:r>
              <w:t xml:space="preserve">Students </w:t>
            </w:r>
          </w:p>
          <w:p w14:paraId="7338A23E" w14:textId="2EC36376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5EB5173D" w14:textId="4D5C6874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4495C98" w14:textId="57F93E37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6D722076" w14:textId="38D986FB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3F759F03" w14:textId="77777777" w:rsidR="00D24F59" w:rsidRDefault="00D24F59" w:rsidP="00D24F59">
            <w:r>
              <w:t>Students to remain in a single group</w:t>
            </w:r>
          </w:p>
          <w:p w14:paraId="30524E6E" w14:textId="77777777" w:rsidR="00D24F59" w:rsidRDefault="00D24F59" w:rsidP="00D24F59"/>
          <w:p w14:paraId="4E5448A0" w14:textId="23C4F9A2" w:rsidR="00D24F59" w:rsidRDefault="00D24F59" w:rsidP="00D24F59">
            <w:r>
              <w:t>Groups to be supervised by teaching staff at all times and escorted.</w:t>
            </w:r>
          </w:p>
        </w:tc>
      </w:tr>
      <w:tr w:rsidR="00D24F59" w14:paraId="10A6102A" w14:textId="77777777" w:rsidTr="009B650D">
        <w:trPr>
          <w:trHeight w:val="575"/>
        </w:trPr>
        <w:tc>
          <w:tcPr>
            <w:tcW w:w="1253" w:type="dxa"/>
          </w:tcPr>
          <w:p w14:paraId="5A473670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</w:tcPr>
          <w:p w14:paraId="79005EF2" w14:textId="7F6B1C4C" w:rsidR="00D24F59" w:rsidRDefault="00D24F59" w:rsidP="00D24F59">
            <w:r>
              <w:t>Trips and slips</w:t>
            </w:r>
          </w:p>
        </w:tc>
        <w:tc>
          <w:tcPr>
            <w:tcW w:w="2693" w:type="dxa"/>
          </w:tcPr>
          <w:p w14:paraId="1E475836" w14:textId="5B5A74C0" w:rsidR="00D24F59" w:rsidRDefault="00D24F59" w:rsidP="00D24F59">
            <w:r>
              <w:t>Pavement can be slippery when wet</w:t>
            </w:r>
          </w:p>
        </w:tc>
        <w:tc>
          <w:tcPr>
            <w:tcW w:w="1134" w:type="dxa"/>
          </w:tcPr>
          <w:p w14:paraId="3AF983E6" w14:textId="77777777" w:rsidR="00D24F59" w:rsidRDefault="00D24F59" w:rsidP="00D24F59">
            <w:r>
              <w:t>Students</w:t>
            </w:r>
          </w:p>
          <w:p w14:paraId="320FD17B" w14:textId="0E5B9242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23E42890" w14:textId="6D201B81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2F4DDBB" w14:textId="3856BF40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14:paraId="06EAF201" w14:textId="0C1C1E82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7E52C423" w14:textId="7B811F85" w:rsidR="00D24F59" w:rsidRDefault="00D24F59" w:rsidP="00D24F59">
            <w:r>
              <w:t>Education guides and teaching staff to warn students of hazards and puddles.</w:t>
            </w:r>
          </w:p>
        </w:tc>
      </w:tr>
      <w:tr w:rsidR="00D24F59" w14:paraId="10E35614" w14:textId="77777777" w:rsidTr="009B650D">
        <w:trPr>
          <w:trHeight w:val="559"/>
        </w:trPr>
        <w:tc>
          <w:tcPr>
            <w:tcW w:w="1253" w:type="dxa"/>
          </w:tcPr>
          <w:p w14:paraId="2E1516A1" w14:textId="77777777" w:rsidR="00D24F59" w:rsidRPr="00990B41" w:rsidRDefault="00D24F59" w:rsidP="00D24F59">
            <w:pPr>
              <w:rPr>
                <w:b/>
              </w:rPr>
            </w:pPr>
            <w:r w:rsidRPr="00990B41">
              <w:rPr>
                <w:b/>
              </w:rPr>
              <w:lastRenderedPageBreak/>
              <w:t xml:space="preserve">Cathedral </w:t>
            </w:r>
            <w:proofErr w:type="spellStart"/>
            <w:r w:rsidRPr="00990B41">
              <w:rPr>
                <w:b/>
              </w:rPr>
              <w:t>Guesten</w:t>
            </w:r>
            <w:proofErr w:type="spellEnd"/>
          </w:p>
        </w:tc>
        <w:tc>
          <w:tcPr>
            <w:tcW w:w="1436" w:type="dxa"/>
          </w:tcPr>
          <w:p w14:paraId="7A11E0A6" w14:textId="29C161A0" w:rsidR="00D24F59" w:rsidRDefault="00D24F59" w:rsidP="00D24F59">
            <w:r>
              <w:t>Electrical hazards</w:t>
            </w:r>
          </w:p>
        </w:tc>
        <w:tc>
          <w:tcPr>
            <w:tcW w:w="2693" w:type="dxa"/>
          </w:tcPr>
          <w:p w14:paraId="1AE4290F" w14:textId="6CA47EB8" w:rsidR="00D24F59" w:rsidRDefault="00D24F59" w:rsidP="00D24F59">
            <w:r>
              <w:t>Rooms containing plug sockets and often a projector and screen</w:t>
            </w:r>
          </w:p>
        </w:tc>
        <w:tc>
          <w:tcPr>
            <w:tcW w:w="1134" w:type="dxa"/>
          </w:tcPr>
          <w:p w14:paraId="7899FB04" w14:textId="77777777" w:rsidR="00D24F59" w:rsidRDefault="00D24F59" w:rsidP="00D24F59">
            <w:r>
              <w:t>Students</w:t>
            </w:r>
          </w:p>
          <w:p w14:paraId="3E07D587" w14:textId="19FFD4E9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4D9774E8" w14:textId="03CC1D40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66CD274" w14:textId="44CB2151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7E6E6" w:themeFill="background2"/>
          </w:tcPr>
          <w:p w14:paraId="57D294BD" w14:textId="3CA96314" w:rsidR="00D24F59" w:rsidRDefault="00D24F59" w:rsidP="00D24F59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42484D07" w14:textId="77777777" w:rsidR="00D24F59" w:rsidRDefault="00D24F59" w:rsidP="00D24F59">
            <w:r>
              <w:t>Exposed cables are covered with safety mats</w:t>
            </w:r>
          </w:p>
          <w:p w14:paraId="5F4B145D" w14:textId="77777777" w:rsidR="00D24F59" w:rsidRDefault="00D24F59" w:rsidP="00D24F59"/>
          <w:p w14:paraId="44A10661" w14:textId="3AA1AEF5" w:rsidR="00D24F59" w:rsidRDefault="00D24F59" w:rsidP="00D24F59">
            <w:r>
              <w:t>All electrical equipment is PAT tested annually.</w:t>
            </w:r>
          </w:p>
        </w:tc>
      </w:tr>
      <w:tr w:rsidR="00D24F59" w14:paraId="0A0EE068" w14:textId="77777777" w:rsidTr="009B650D">
        <w:trPr>
          <w:trHeight w:val="559"/>
        </w:trPr>
        <w:tc>
          <w:tcPr>
            <w:tcW w:w="1253" w:type="dxa"/>
          </w:tcPr>
          <w:p w14:paraId="3FDC1958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</w:tcPr>
          <w:p w14:paraId="79C515F7" w14:textId="6E59A07B" w:rsidR="00D24F59" w:rsidRDefault="00D24F59" w:rsidP="00D24F59">
            <w:r>
              <w:t>Trips and slips</w:t>
            </w:r>
          </w:p>
        </w:tc>
        <w:tc>
          <w:tcPr>
            <w:tcW w:w="2693" w:type="dxa"/>
          </w:tcPr>
          <w:p w14:paraId="18E88C22" w14:textId="244E80C0" w:rsidR="00D24F59" w:rsidRDefault="00D24F59" w:rsidP="00D24F59">
            <w:r>
              <w:t>Pavement outside can be slippery when wet</w:t>
            </w:r>
          </w:p>
        </w:tc>
        <w:tc>
          <w:tcPr>
            <w:tcW w:w="1134" w:type="dxa"/>
          </w:tcPr>
          <w:p w14:paraId="3E2DBC96" w14:textId="77777777" w:rsidR="00D24F59" w:rsidRDefault="00D24F59" w:rsidP="00D24F59">
            <w:r>
              <w:t>Students</w:t>
            </w:r>
          </w:p>
          <w:p w14:paraId="2C54C14E" w14:textId="4FD9FA10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4A8895B7" w14:textId="488ADD9E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4E47926" w14:textId="494AC17E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14:paraId="7C08A7AE" w14:textId="53EDE6B3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7315A83B" w14:textId="36A25B5A" w:rsidR="00D24F59" w:rsidRDefault="00D24F59" w:rsidP="00D24F59">
            <w:r>
              <w:t>Education guides and teaching staff to warn students of hazards and puddles</w:t>
            </w:r>
          </w:p>
        </w:tc>
      </w:tr>
      <w:tr w:rsidR="00D24F59" w14:paraId="26E8047C" w14:textId="77777777" w:rsidTr="009B650D">
        <w:trPr>
          <w:trHeight w:val="559"/>
        </w:trPr>
        <w:tc>
          <w:tcPr>
            <w:tcW w:w="1253" w:type="dxa"/>
          </w:tcPr>
          <w:p w14:paraId="2CDF72CC" w14:textId="77777777" w:rsidR="00D24F59" w:rsidRPr="00990B41" w:rsidRDefault="00D24F59" w:rsidP="00D24F59">
            <w:pPr>
              <w:rPr>
                <w:b/>
              </w:rPr>
            </w:pPr>
          </w:p>
        </w:tc>
        <w:tc>
          <w:tcPr>
            <w:tcW w:w="1436" w:type="dxa"/>
          </w:tcPr>
          <w:p w14:paraId="1343C8EA" w14:textId="53796DC0" w:rsidR="00D24F59" w:rsidRDefault="00D24F59" w:rsidP="00D24F59">
            <w:r>
              <w:t>Trip on steps</w:t>
            </w:r>
          </w:p>
        </w:tc>
        <w:tc>
          <w:tcPr>
            <w:tcW w:w="2693" w:type="dxa"/>
          </w:tcPr>
          <w:p w14:paraId="2A7F7374" w14:textId="629BB15B" w:rsidR="00D24F59" w:rsidRDefault="00D24F59" w:rsidP="00D24F59">
            <w:r>
              <w:t xml:space="preserve">Three steps up to </w:t>
            </w:r>
            <w:proofErr w:type="spellStart"/>
            <w:r>
              <w:t>Guesten</w:t>
            </w:r>
            <w:proofErr w:type="spellEnd"/>
            <w:r>
              <w:t xml:space="preserve"> with handrail on each side</w:t>
            </w:r>
          </w:p>
        </w:tc>
        <w:tc>
          <w:tcPr>
            <w:tcW w:w="1134" w:type="dxa"/>
          </w:tcPr>
          <w:p w14:paraId="27BB4F92" w14:textId="77777777" w:rsidR="00D24F59" w:rsidRDefault="00D24F59" w:rsidP="00D24F59">
            <w:r>
              <w:t xml:space="preserve">Students </w:t>
            </w:r>
          </w:p>
          <w:p w14:paraId="767CF6B0" w14:textId="04635092" w:rsidR="00D24F59" w:rsidRDefault="00D24F59" w:rsidP="00D24F59">
            <w:r>
              <w:t>Staff</w:t>
            </w:r>
          </w:p>
        </w:tc>
        <w:tc>
          <w:tcPr>
            <w:tcW w:w="1276" w:type="dxa"/>
          </w:tcPr>
          <w:p w14:paraId="3310BE11" w14:textId="1264C72D" w:rsidR="00D24F59" w:rsidRDefault="00D24F59" w:rsidP="00D24F5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4585D08" w14:textId="39FACECB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6CF5C0FD" w14:textId="68B83864" w:rsidR="00D24F59" w:rsidRDefault="00D24F59" w:rsidP="00D24F59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437BE44A" w14:textId="28DA0033" w:rsidR="00D24F59" w:rsidRDefault="00D24F59" w:rsidP="00D24F59">
            <w:r>
              <w:t>Education guides to point out steps to visiting school groups</w:t>
            </w:r>
          </w:p>
          <w:p w14:paraId="0FFAE00C" w14:textId="77777777" w:rsidR="00D24F59" w:rsidRDefault="00D24F59" w:rsidP="00D24F59"/>
          <w:p w14:paraId="31068CD0" w14:textId="42BF6469" w:rsidR="00D24F59" w:rsidRDefault="00D24F59" w:rsidP="00D24F59">
            <w:r>
              <w:t>Children should be reminded by teaching staff to take care, hold rail and keep to the right.</w:t>
            </w:r>
          </w:p>
          <w:p w14:paraId="6354D33D" w14:textId="77777777" w:rsidR="00D24F59" w:rsidRDefault="00D24F59" w:rsidP="00D24F59"/>
          <w:p w14:paraId="2AF995E2" w14:textId="4838B688" w:rsidR="00D24F59" w:rsidRDefault="00D24F59" w:rsidP="00D24F59">
            <w:r>
              <w:t>Vergers are onsite to deliver first aid if required</w:t>
            </w:r>
          </w:p>
        </w:tc>
      </w:tr>
    </w:tbl>
    <w:p w14:paraId="6278E9AD" w14:textId="77777777" w:rsidR="004F11E6" w:rsidRDefault="004F11E6">
      <w:bookmarkStart w:id="0" w:name="_GoBack"/>
      <w:bookmarkEnd w:id="0"/>
    </w:p>
    <w:sectPr w:rsidR="004F11E6" w:rsidSect="00A4063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E210" w14:textId="77777777" w:rsidR="00EE49BD" w:rsidRDefault="00EE49BD" w:rsidP="008C5108">
      <w:pPr>
        <w:spacing w:after="0" w:line="240" w:lineRule="auto"/>
      </w:pPr>
      <w:r>
        <w:separator/>
      </w:r>
    </w:p>
  </w:endnote>
  <w:endnote w:type="continuationSeparator" w:id="0">
    <w:p w14:paraId="4F479F6E" w14:textId="77777777" w:rsidR="00EE49BD" w:rsidRDefault="00EE49BD" w:rsidP="008C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530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85661" w14:textId="16940174" w:rsidR="008C5108" w:rsidRDefault="008C5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BA7DC" w14:textId="77777777" w:rsidR="008C5108" w:rsidRDefault="008C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216F" w14:textId="77777777" w:rsidR="00EE49BD" w:rsidRDefault="00EE49BD" w:rsidP="008C5108">
      <w:pPr>
        <w:spacing w:after="0" w:line="240" w:lineRule="auto"/>
      </w:pPr>
      <w:r>
        <w:separator/>
      </w:r>
    </w:p>
  </w:footnote>
  <w:footnote w:type="continuationSeparator" w:id="0">
    <w:p w14:paraId="4586553C" w14:textId="77777777" w:rsidR="00EE49BD" w:rsidRDefault="00EE49BD" w:rsidP="008C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3B59"/>
    <w:multiLevelType w:val="hybridMultilevel"/>
    <w:tmpl w:val="86226906"/>
    <w:lvl w:ilvl="0" w:tplc="A30C8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5158"/>
    <w:multiLevelType w:val="hybridMultilevel"/>
    <w:tmpl w:val="755A6680"/>
    <w:lvl w:ilvl="0" w:tplc="EAA0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31C66"/>
    <w:multiLevelType w:val="hybridMultilevel"/>
    <w:tmpl w:val="64DA56C6"/>
    <w:lvl w:ilvl="0" w:tplc="336C0D6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E6"/>
    <w:rsid w:val="00042BA3"/>
    <w:rsid w:val="0011750F"/>
    <w:rsid w:val="001365BE"/>
    <w:rsid w:val="00154F76"/>
    <w:rsid w:val="00183FE7"/>
    <w:rsid w:val="00204039"/>
    <w:rsid w:val="002156BA"/>
    <w:rsid w:val="0029710A"/>
    <w:rsid w:val="002A1E11"/>
    <w:rsid w:val="002C5689"/>
    <w:rsid w:val="002C7325"/>
    <w:rsid w:val="003D120E"/>
    <w:rsid w:val="00417944"/>
    <w:rsid w:val="004F11E6"/>
    <w:rsid w:val="004F283E"/>
    <w:rsid w:val="005029F5"/>
    <w:rsid w:val="00597DE1"/>
    <w:rsid w:val="005E4426"/>
    <w:rsid w:val="00696933"/>
    <w:rsid w:val="006A3208"/>
    <w:rsid w:val="00701804"/>
    <w:rsid w:val="00716BF2"/>
    <w:rsid w:val="007E03B0"/>
    <w:rsid w:val="008C5108"/>
    <w:rsid w:val="008E02AF"/>
    <w:rsid w:val="00903242"/>
    <w:rsid w:val="00990B41"/>
    <w:rsid w:val="009B650D"/>
    <w:rsid w:val="00A4063C"/>
    <w:rsid w:val="00A7265C"/>
    <w:rsid w:val="00AB18D8"/>
    <w:rsid w:val="00AD1103"/>
    <w:rsid w:val="00AF228E"/>
    <w:rsid w:val="00BD672D"/>
    <w:rsid w:val="00C534B7"/>
    <w:rsid w:val="00D24F59"/>
    <w:rsid w:val="00DF6DBB"/>
    <w:rsid w:val="00E21A2E"/>
    <w:rsid w:val="00EB2243"/>
    <w:rsid w:val="00ED48E6"/>
    <w:rsid w:val="00E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256B"/>
  <w15:chartTrackingRefBased/>
  <w15:docId w15:val="{910582E3-CA26-491A-948C-87EA0AA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2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08"/>
  </w:style>
  <w:style w:type="paragraph" w:styleId="Footer">
    <w:name w:val="footer"/>
    <w:basedOn w:val="Normal"/>
    <w:link w:val="FooterChar"/>
    <w:uiPriority w:val="99"/>
    <w:unhideWhenUsed/>
    <w:rsid w:val="008C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Mitchell</dc:creator>
  <cp:keywords/>
  <dc:description/>
  <cp:lastModifiedBy>Daniel Parnell</cp:lastModifiedBy>
  <cp:revision>2</cp:revision>
  <dcterms:created xsi:type="dcterms:W3CDTF">2019-12-16T16:09:00Z</dcterms:created>
  <dcterms:modified xsi:type="dcterms:W3CDTF">2019-12-16T16:09:00Z</dcterms:modified>
</cp:coreProperties>
</file>